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E900A" w14:textId="77777777" w:rsidR="00477976" w:rsidRDefault="00375A42">
      <w:pPr>
        <w:spacing w:after="297" w:line="259" w:lineRule="auto"/>
        <w:ind w:left="0" w:firstLine="0"/>
      </w:pPr>
      <w:r>
        <w:rPr>
          <w:sz w:val="28"/>
        </w:rPr>
        <w:t xml:space="preserve">SOW </w:t>
      </w:r>
      <w:proofErr w:type="spellStart"/>
      <w:r>
        <w:rPr>
          <w:sz w:val="28"/>
        </w:rPr>
        <w:t>および</w:t>
      </w:r>
      <w:proofErr w:type="spellEnd"/>
      <w:r>
        <w:rPr>
          <w:sz w:val="28"/>
        </w:rPr>
        <w:t xml:space="preserve"> POE </w:t>
      </w:r>
      <w:proofErr w:type="spellStart"/>
      <w:r>
        <w:rPr>
          <w:sz w:val="28"/>
        </w:rPr>
        <w:t>サービス合意確認フォームに関するパートナー向け手順</w:t>
      </w:r>
      <w:proofErr w:type="spellEnd"/>
      <w:r>
        <w:t xml:space="preserve"> </w:t>
      </w:r>
    </w:p>
    <w:p w14:paraId="4F38A653" w14:textId="77777777" w:rsidR="00477976" w:rsidRDefault="00375A42">
      <w:pPr>
        <w:spacing w:after="165" w:line="259" w:lineRule="auto"/>
        <w:ind w:left="0" w:firstLine="0"/>
      </w:pPr>
      <w:proofErr w:type="spellStart"/>
      <w:r>
        <w:rPr>
          <w:b/>
          <w:color w:val="4472C4"/>
          <w:sz w:val="28"/>
        </w:rPr>
        <w:t>GIGAモダン</w:t>
      </w:r>
      <w:proofErr w:type="spellEnd"/>
      <w:r>
        <w:rPr>
          <w:b/>
          <w:color w:val="4472C4"/>
          <w:sz w:val="28"/>
        </w:rPr>
        <w:t xml:space="preserve"> </w:t>
      </w:r>
      <w:proofErr w:type="spellStart"/>
      <w:r>
        <w:rPr>
          <w:b/>
          <w:color w:val="4472C4"/>
          <w:sz w:val="28"/>
        </w:rPr>
        <w:t>マネジメント</w:t>
      </w:r>
      <w:proofErr w:type="spellEnd"/>
      <w:r>
        <w:rPr>
          <w:b/>
          <w:color w:val="4472C4"/>
          <w:sz w:val="28"/>
        </w:rPr>
        <w:t xml:space="preserve"> </w:t>
      </w:r>
      <w:proofErr w:type="spellStart"/>
      <w:r>
        <w:rPr>
          <w:b/>
          <w:color w:val="4472C4"/>
          <w:sz w:val="28"/>
        </w:rPr>
        <w:t>インセンティブ</w:t>
      </w:r>
      <w:proofErr w:type="spellEnd"/>
      <w:r>
        <w:rPr>
          <w:b/>
          <w:color w:val="4472C4"/>
          <w:sz w:val="28"/>
        </w:rPr>
        <w:t xml:space="preserve"> </w:t>
      </w:r>
      <w:proofErr w:type="spellStart"/>
      <w:r>
        <w:rPr>
          <w:b/>
          <w:color w:val="4472C4"/>
          <w:sz w:val="28"/>
        </w:rPr>
        <w:t>プログラム</w:t>
      </w:r>
      <w:proofErr w:type="spellEnd"/>
      <w:r>
        <w:rPr>
          <w:b/>
          <w:color w:val="4472C4"/>
          <w:sz w:val="28"/>
        </w:rPr>
        <w:t xml:space="preserve"> (GMMIP) </w:t>
      </w:r>
    </w:p>
    <w:p w14:paraId="4B519E0F" w14:textId="77777777" w:rsidR="00477976" w:rsidRDefault="00375A42">
      <w:pPr>
        <w:spacing w:after="314" w:line="259" w:lineRule="auto"/>
        <w:ind w:left="0" w:firstLine="0"/>
      </w:pPr>
      <w:r>
        <w:rPr>
          <w:sz w:val="18"/>
        </w:rPr>
        <w:t xml:space="preserve"> </w:t>
      </w:r>
    </w:p>
    <w:p w14:paraId="15299279" w14:textId="77777777" w:rsidR="00477976" w:rsidRDefault="00375A42">
      <w:pPr>
        <w:pStyle w:val="Heading1"/>
        <w:ind w:left="-5"/>
      </w:pPr>
      <w:proofErr w:type="spellStart"/>
      <w:r>
        <w:t>申し込みお手続き方法</w:t>
      </w:r>
      <w:proofErr w:type="spellEnd"/>
      <w:r>
        <w:rPr>
          <w:b w:val="0"/>
          <w:sz w:val="18"/>
        </w:rPr>
        <w:t xml:space="preserve"> </w:t>
      </w:r>
    </w:p>
    <w:p w14:paraId="76E4EA72" w14:textId="77777777" w:rsidR="00477976" w:rsidRDefault="00375A42">
      <w:pPr>
        <w:spacing w:after="268" w:line="259" w:lineRule="auto"/>
        <w:ind w:left="0" w:firstLine="0"/>
      </w:pPr>
      <w:r>
        <w:rPr>
          <w:sz w:val="18"/>
        </w:rPr>
        <w:t xml:space="preserve"> </w:t>
      </w:r>
    </w:p>
    <w:p w14:paraId="470303FC" w14:textId="77777777" w:rsidR="00477976" w:rsidRDefault="00375A42">
      <w:pPr>
        <w:numPr>
          <w:ilvl w:val="0"/>
          <w:numId w:val="1"/>
        </w:numPr>
        <w:ind w:hanging="36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8EB21C6" wp14:editId="1F7B86BE">
                <wp:simplePos x="0" y="0"/>
                <wp:positionH relativeFrom="column">
                  <wp:posOffset>652221</wp:posOffset>
                </wp:positionH>
                <wp:positionV relativeFrom="paragraph">
                  <wp:posOffset>156555</wp:posOffset>
                </wp:positionV>
                <wp:extent cx="789737" cy="6096"/>
                <wp:effectExtent l="0" t="0" r="0" b="0"/>
                <wp:wrapNone/>
                <wp:docPr id="3754" name="Group 3754"/>
                <wp:cNvGraphicFramePr/>
                <a:graphic xmlns:a="http://schemas.openxmlformats.org/drawingml/2006/main">
                  <a:graphicData uri="http://schemas.microsoft.com/office/word/2010/wordprocessingGroup">
                    <wpg:wgp>
                      <wpg:cNvGrpSpPr/>
                      <wpg:grpSpPr>
                        <a:xfrm>
                          <a:off x="0" y="0"/>
                          <a:ext cx="789737" cy="6096"/>
                          <a:chOff x="0" y="0"/>
                          <a:chExt cx="789737" cy="6096"/>
                        </a:xfrm>
                      </wpg:grpSpPr>
                      <wps:wsp>
                        <wps:cNvPr id="4738" name="Shape 4738"/>
                        <wps:cNvSpPr/>
                        <wps:spPr>
                          <a:xfrm>
                            <a:off x="0" y="0"/>
                            <a:ext cx="789737" cy="9144"/>
                          </a:xfrm>
                          <a:custGeom>
                            <a:avLst/>
                            <a:gdLst/>
                            <a:ahLst/>
                            <a:cxnLst/>
                            <a:rect l="0" t="0" r="0" b="0"/>
                            <a:pathLst>
                              <a:path w="789737" h="9144">
                                <a:moveTo>
                                  <a:pt x="0" y="0"/>
                                </a:moveTo>
                                <a:lnTo>
                                  <a:pt x="789737" y="0"/>
                                </a:lnTo>
                                <a:lnTo>
                                  <a:pt x="789737" y="9144"/>
                                </a:lnTo>
                                <a:lnTo>
                                  <a:pt x="0" y="9144"/>
                                </a:lnTo>
                                <a:lnTo>
                                  <a:pt x="0" y="0"/>
                                </a:lnTo>
                              </a:path>
                            </a:pathLst>
                          </a:custGeom>
                          <a:ln w="0" cap="flat">
                            <a:miter lim="127000"/>
                          </a:ln>
                        </wps:spPr>
                        <wps:style>
                          <a:lnRef idx="0">
                            <a:srgbClr val="000000">
                              <a:alpha val="0"/>
                            </a:srgbClr>
                          </a:lnRef>
                          <a:fillRef idx="1">
                            <a:srgbClr val="467886"/>
                          </a:fillRef>
                          <a:effectRef idx="0">
                            <a:scrgbClr r="0" g="0" b="0"/>
                          </a:effectRef>
                          <a:fontRef idx="none"/>
                        </wps:style>
                        <wps:bodyPr/>
                      </wps:wsp>
                    </wpg:wgp>
                  </a:graphicData>
                </a:graphic>
              </wp:anchor>
            </w:drawing>
          </mc:Choice>
          <mc:Fallback>
            <w:pict>
              <v:group w14:anchorId="429F9CB1" id="Group 3754" o:spid="_x0000_s1026" style="position:absolute;margin-left:51.35pt;margin-top:12.35pt;width:62.2pt;height:.5pt;z-index:251658240" coordsize="789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n6cwIAACcGAAAOAAAAZHJzL2Uyb0RvYy54bWykVE2P2yAQvVfqf0C+N3ayUZxYcfbQbXOp&#10;2lV3+wMIBtsSBgQkTv59h/FHvFlpVaU+2BhmHvMew9s+nhtJTty6Wqs8ms+SiHDFdFGrMo/+vH7/&#10;so6I81QVVGrF8+jCXfS4+/xp25qML3SlZcEtARDlstbkUeW9yeLYsYo31M204QoWhbYN9fBry7iw&#10;tAX0RsaLJFnFrbaFsZpx52D2qVuMdogvBGf+lxCOeyLzCGrz+Lb4PoR3vNvSrLTUVDXry6B3VNHQ&#10;WsGmI9QT9ZQcbf0OqqmZ1U4LP2O6ibUQNePIAdjMkxs2e6uPBrmUWVuaUSaQ9kanu2HZz9Pemhfz&#10;bEGJ1pSgBf4FLmdhm/CFKskZJbuMkvGzJwwm0/UmfUgjwmBplWxWnaCsAtXf5bDq2wdZ8bBh/KaM&#10;1kBjuCt393/cXypqOErqMuD+bEld5NEyfYA+VbSBDsUIgjMoCcaNArnMgVb3qLOZL5dBnZEnzdjR&#10;+T3XKDI9/XC+68ZiGNFqGLGzGoYWevrDbjbUh7xQYxiS9npKVR5hGWGt0Sf+qjHK3xwVlHhdlWoa&#10;NZz30AkQOgQMX4Nwk8AJ8yFm+HaxcDEB7x/D8M6O28IgkERZR+IwOZVWqqABbMIoOIyQ1ONVbWoP&#10;1iPrBnxrkSbJFRjQQtt1J40jf5E8SCXVby6gZfA6hAlny8NXacmJBoPBB8GpNBXtZ/tT70OxVMQJ&#10;+aKWcoScY+obyOUqXa/xVgGpPjjkcfS2MTPpMllfTWdwYBNAerA5yB+TcGet/JivwJyxzAnbMDzo&#10;4oLWgILAPURp0I2QR++cwe6m/xh19ffdXwAAAP//AwBQSwMEFAAGAAgAAAAhACkmT8ffAAAACQEA&#10;AA8AAABkcnMvZG93bnJldi54bWxMj0FLw0AQhe+C/2EZwZvdZLVGYjalFPVUBFtBvG2z0yQ0Oxuy&#10;2yT9944nPc083uPNN8Vqdp0YcQitJw3pIgGBVHnbUq3hc/969wQiREPWdJ5QwwUDrMrrq8Lk1k/0&#10;geMu1oJLKORGQxNjn0sZqgadCQvfI7F39IMzkeVQSzuYictdJ1WSPEpnWuILjelx02B12p2dhrfJ&#10;TOv79GXcno6by/d++f61TVHr25t5/Qwi4hz/wvCLz+hQMtPBn8kG0bFOVMZRDeqBJweUylIQB16W&#10;GciykP8/KH8AAAD//wMAUEsBAi0AFAAGAAgAAAAhALaDOJL+AAAA4QEAABMAAAAAAAAAAAAAAAAA&#10;AAAAAFtDb250ZW50X1R5cGVzXS54bWxQSwECLQAUAAYACAAAACEAOP0h/9YAAACUAQAACwAAAAAA&#10;AAAAAAAAAAAvAQAAX3JlbHMvLnJlbHNQSwECLQAUAAYACAAAACEAlSQJ+nMCAAAnBgAADgAAAAAA&#10;AAAAAAAAAAAuAgAAZHJzL2Uyb0RvYy54bWxQSwECLQAUAAYACAAAACEAKSZPx98AAAAJAQAADwAA&#10;AAAAAAAAAAAAAADNBAAAZHJzL2Rvd25yZXYueG1sUEsFBgAAAAAEAAQA8wAAANkFAAAAAA==&#10;">
                <v:shape id="Shape 4738" o:spid="_x0000_s1027" style="position:absolute;width:7897;height:91;visibility:visible;mso-wrap-style:square;v-text-anchor:top" coordsize="7897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BlgwwAAAN0AAAAPAAAAZHJzL2Rvd25yZXYueG1sRE/Pa8Iw&#10;FL4P/B/CE3ZbU+fQUY0iE6Fjh6Ernp/NW1vWvJQktnV//XIYePz4fq+3o2lFT843lhXMkhQEcWl1&#10;w5WC4uvw9ArCB2SNrWVScCMP283kYY2ZtgMfqT+FSsQQ9hkqqEPoMil9WZNBn9iOOHLf1hkMEbpK&#10;aodDDDetfE7ThTTYcGyosaO3msqf09UoWL5Ldzu6fK8HucCPy+85FJ9npR6n424FItAY7uJ/d64V&#10;vCzncW58E5+A3PwBAAD//wMAUEsBAi0AFAAGAAgAAAAhANvh9svuAAAAhQEAABMAAAAAAAAAAAAA&#10;AAAAAAAAAFtDb250ZW50X1R5cGVzXS54bWxQSwECLQAUAAYACAAAACEAWvQsW78AAAAVAQAACwAA&#10;AAAAAAAAAAAAAAAfAQAAX3JlbHMvLnJlbHNQSwECLQAUAAYACAAAACEAUrgZYMMAAADdAAAADwAA&#10;AAAAAAAAAAAAAAAHAgAAZHJzL2Rvd25yZXYueG1sUEsFBgAAAAADAAMAtwAAAPcCAAAAAA==&#10;" path="m,l789737,r,9144l,9144,,e" fillcolor="#467886" stroked="f" strokeweight="0">
                  <v:stroke miterlimit="83231f" joinstyle="miter"/>
                  <v:path arrowok="t" textboxrect="0,0,789737,9144"/>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0ECEA62" wp14:editId="7BE896C0">
                <wp:simplePos x="0" y="0"/>
                <wp:positionH relativeFrom="column">
                  <wp:posOffset>3022676</wp:posOffset>
                </wp:positionH>
                <wp:positionV relativeFrom="paragraph">
                  <wp:posOffset>652236</wp:posOffset>
                </wp:positionV>
                <wp:extent cx="2158238" cy="6096"/>
                <wp:effectExtent l="0" t="0" r="0" b="0"/>
                <wp:wrapNone/>
                <wp:docPr id="3755" name="Group 3755"/>
                <wp:cNvGraphicFramePr/>
                <a:graphic xmlns:a="http://schemas.openxmlformats.org/drawingml/2006/main">
                  <a:graphicData uri="http://schemas.microsoft.com/office/word/2010/wordprocessingGroup">
                    <wpg:wgp>
                      <wpg:cNvGrpSpPr/>
                      <wpg:grpSpPr>
                        <a:xfrm>
                          <a:off x="0" y="0"/>
                          <a:ext cx="2158238" cy="6096"/>
                          <a:chOff x="0" y="0"/>
                          <a:chExt cx="2158238" cy="6096"/>
                        </a:xfrm>
                      </wpg:grpSpPr>
                      <wps:wsp>
                        <wps:cNvPr id="4740" name="Shape 4740"/>
                        <wps:cNvSpPr/>
                        <wps:spPr>
                          <a:xfrm>
                            <a:off x="0" y="0"/>
                            <a:ext cx="2158238" cy="9144"/>
                          </a:xfrm>
                          <a:custGeom>
                            <a:avLst/>
                            <a:gdLst/>
                            <a:ahLst/>
                            <a:cxnLst/>
                            <a:rect l="0" t="0" r="0" b="0"/>
                            <a:pathLst>
                              <a:path w="2158238" h="9144">
                                <a:moveTo>
                                  <a:pt x="0" y="0"/>
                                </a:moveTo>
                                <a:lnTo>
                                  <a:pt x="2158238" y="0"/>
                                </a:lnTo>
                                <a:lnTo>
                                  <a:pt x="21582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02C853" id="Group 3755" o:spid="_x0000_s1026" style="position:absolute;margin-left:238pt;margin-top:51.35pt;width:169.95pt;height:.5pt;z-index:251659264" coordsize="21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CYubQIAAC0GAAAOAAAAZHJzL2Uyb0RvYy54bWykVMtu2zAQvBfoPxC615JdNw/Bcg5Nm0vR&#10;Bk36ATRFSgL4Aklb9t93uZJo1SmCItVBosjd4c5wOZu7o5LkwJ3vjK6y5aLICNfM1J1uquzX89cP&#10;NxnxgeqaSqN5lZ24z+62799telvylWmNrLkjAKJ92dsqa0OwZZ571nJF/cJYrmFRGKdogF/X5LWj&#10;PaArma+K4irvjautM4x7D7P3w2K2RXwhOAs/hPA8EFllUFvAt8P3Lr7z7YaWjaO27dhYBn1DFYp2&#10;GjZNUPc0ULJ33Qso1TFnvBFhwYzKjRAd48gB2CyLCzYPzuwtcmnKvrFJJpD2Qqc3w7Lvhwdnn+yj&#10;AyV624AW+Be5HIVT8QtVkiNKdkqS8WMgDCZXy083q49wyAzWrorbq0FR1oLsL5JY++W1tHzaMv+j&#10;kN5Ca/gze/9/7J9aajmK6ktg/+hIV1fZ+noN7aGpgh7FCIIzKArGJYl86UGtN+lzu1yvoz6JKC3Z&#10;3ocHblBnevjmw9CQ9TSi7TRiRz0NHbT1qw1taYh5scg4JP3soNoqwzriojIH/mwwLFycFtR4XpV6&#10;HpXOfGoHiJ0ipq9FvHnkjPwUNH2HYNAfAP8xDG9u2hcGkScqm7jD5FxdqaMMsAmj4DNC0oAXVnUB&#10;DEh2CtxrdV0UZ2BAi603nDaOwknyKJbUP7mAtsFLESe8a3afpSMHGm0GHwSn0rZ0nB0PfgzFUhEn&#10;5otOygS5xNS/QQ6tMwbHPI4OlzKLIZON1Qw2B2YBpCezA1FSEu5sdEj5Giway5yxjcOdqU9oECgI&#10;3EWUBj0JeYz+GU1v/o9RZ5ff/gYAAP//AwBQSwMEFAAGAAgAAAAhANIbNeniAAAACwEAAA8AAABk&#10;cnMvZG93bnJldi54bWxMj0FPwkAQhe8m/ofNmHiTbUEo1m4JIeqJkAgmxtvQHdqG7m7TXdry7x1O&#10;epz3Xt58L1uNphE9db52VkE8iUCQLZyubang6/D+tAThA1qNjbOk4EoeVvn9XYapdoP9pH4fSsEl&#10;1qeooAqhTaX0RUUG/cS1ZNk7uc5g4LMrpe5w4HLTyGkULaTB2vKHClvaVFSc9xej4GPAYT2L3/rt&#10;+bS5/hzmu+9tTEo9PozrVxCBxvAXhhs+o0POTEd3sdqLRsFzsuAtgY1omoDgxDKev4A43pRZAjLP&#10;5P8N+S8AAAD//wMAUEsBAi0AFAAGAAgAAAAhALaDOJL+AAAA4QEAABMAAAAAAAAAAAAAAAAAAAAA&#10;AFtDb250ZW50X1R5cGVzXS54bWxQSwECLQAUAAYACAAAACEAOP0h/9YAAACUAQAACwAAAAAAAAAA&#10;AAAAAAAvAQAAX3JlbHMvLnJlbHNQSwECLQAUAAYACAAAACEAcjAmLm0CAAAtBgAADgAAAAAAAAAA&#10;AAAAAAAuAgAAZHJzL2Uyb0RvYy54bWxQSwECLQAUAAYACAAAACEA0hs16eIAAAALAQAADwAAAAAA&#10;AAAAAAAAAADHBAAAZHJzL2Rvd25yZXYueG1sUEsFBgAAAAAEAAQA8wAAANYFAAAAAA==&#10;">
                <v:shape id="Shape 4740" o:spid="_x0000_s1027" style="position:absolute;width:21582;height:91;visibility:visible;mso-wrap-style:square;v-text-anchor:top" coordsize="21582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wL0wgAAAN0AAAAPAAAAZHJzL2Rvd25yZXYueG1sRE9Na8JA&#10;EL0X/A/LCF6KbhSxJXUVEYrak6a9eJtkp0kwOxuyW43/3jkUPD7e93Ldu0ZdqQu1ZwPTSQKKuPC2&#10;5tLAz/fn+B1UiMgWG89k4E4B1qvByxJT6298omsWSyUhHFI0UMXYplqHoiKHYeJbYuF+fecwCuxK&#10;bTu8Sbhr9CxJFtphzdJQYUvbiopL9uek5LCZerf7cuc6Hl95F/I8O+bGjIb95gNUpD4+xf/uvTUw&#10;f5vLfnkjT0CvHgAAAP//AwBQSwECLQAUAAYACAAAACEA2+H2y+4AAACFAQAAEwAAAAAAAAAAAAAA&#10;AAAAAAAAW0NvbnRlbnRfVHlwZXNdLnhtbFBLAQItABQABgAIAAAAIQBa9CxbvwAAABUBAAALAAAA&#10;AAAAAAAAAAAAAB8BAABfcmVscy8ucmVsc1BLAQItABQABgAIAAAAIQAvpwL0wgAAAN0AAAAPAAAA&#10;AAAAAAAAAAAAAAcCAABkcnMvZG93bnJldi54bWxQSwUGAAAAAAMAAwC3AAAA9gIAAAAA&#10;" path="m,l2158238,r,9144l,9144,,e" fillcolor="black" stroked="f" strokeweight="0">
                  <v:stroke miterlimit="83231f" joinstyle="miter"/>
                  <v:path arrowok="t" textboxrect="0,0,2158238,9144"/>
                </v:shape>
              </v:group>
            </w:pict>
          </mc:Fallback>
        </mc:AlternateContent>
      </w:r>
      <w:proofErr w:type="spellStart"/>
      <w:r>
        <w:t>案件を</w:t>
      </w:r>
      <w:proofErr w:type="spellEnd"/>
      <w:r>
        <w:fldChar w:fldCharType="begin"/>
      </w:r>
      <w:r>
        <w:instrText>HYPERLINK "https://protect.checkpoint.com/v2/___https:/aka.ms/QTMRegistrations___.YzJ1Omxpb25icmlkZ2U6YzpvOmRhNDFjNzliZDJiNWE4NDQ1YWZkNTMwYjI5ODc4ZGNhOjY6NzM1MjpmYWUzZmFjODhkNzk0ZDI4YzU4ZmU1Y2IzMTMzMDUzMDFlNDNkNzU0NDYzNzcyNjFhOTNlODY0NzdkNDlkYzRhOnA6RjpO" \h</w:instrText>
      </w:r>
      <w:r>
        <w:fldChar w:fldCharType="separate"/>
      </w:r>
      <w:r>
        <w:t xml:space="preserve"> </w:t>
      </w:r>
      <w:r>
        <w:fldChar w:fldCharType="end"/>
      </w:r>
      <w:hyperlink r:id="rId8">
        <w:r>
          <w:rPr>
            <w:color w:val="467886"/>
          </w:rPr>
          <w:t xml:space="preserve">FTC </w:t>
        </w:r>
      </w:hyperlink>
      <w:hyperlink r:id="rId9">
        <w:proofErr w:type="spellStart"/>
        <w:r>
          <w:rPr>
            <w:color w:val="467886"/>
          </w:rPr>
          <w:t>ポータル</w:t>
        </w:r>
      </w:hyperlink>
      <w:hyperlink r:id="rId10">
        <w:r>
          <w:t>で</w:t>
        </w:r>
      </w:hyperlink>
      <w:r>
        <w:t>登録します。お客様に関する情報を提供し</w:t>
      </w:r>
      <w:proofErr w:type="spellEnd"/>
      <w:r>
        <w:t xml:space="preserve">、(1) </w:t>
      </w:r>
      <w:proofErr w:type="spellStart"/>
      <w:r>
        <w:t>記入と署名が完了した作業記述書</w:t>
      </w:r>
      <w:proofErr w:type="spellEnd"/>
      <w:r>
        <w:t xml:space="preserve"> (SOW) </w:t>
      </w:r>
      <w:proofErr w:type="spellStart"/>
      <w:r>
        <w:t>ドキュメントと</w:t>
      </w:r>
      <w:proofErr w:type="spellEnd"/>
      <w:r>
        <w:t xml:space="preserve"> 、(2) 自治体が発行した、デバイスの発注書のコピーをアップロードしてください。確認作業を簡素化するために、デバイスのメーカーと発注書の数量を丸で囲む、赤線を引くなどして強調してください。 </w:t>
      </w:r>
    </w:p>
    <w:p w14:paraId="59BCBC07" w14:textId="77777777" w:rsidR="00477976" w:rsidRDefault="00375A42">
      <w:pPr>
        <w:numPr>
          <w:ilvl w:val="0"/>
          <w:numId w:val="1"/>
        </w:numPr>
        <w:spacing w:after="9"/>
        <w:ind w:hanging="360"/>
      </w:pPr>
      <w:proofErr w:type="spellStart"/>
      <w:r>
        <w:t>デバイスの販売およびIntuneによる登録が完了したら、お客様が署名した</w:t>
      </w:r>
      <w:proofErr w:type="gramStart"/>
      <w:r>
        <w:t>実施証明書</w:t>
      </w:r>
      <w:proofErr w:type="spellEnd"/>
      <w:r>
        <w:t>(</w:t>
      </w:r>
      <w:proofErr w:type="gramEnd"/>
      <w:r>
        <w:t>POE)(</w:t>
      </w:r>
      <w:proofErr w:type="spellStart"/>
      <w:r>
        <w:t>このドキュメント</w:t>
      </w:r>
      <w:proofErr w:type="spellEnd"/>
      <w:r>
        <w:t xml:space="preserve">) を FTC </w:t>
      </w:r>
      <w:proofErr w:type="spellStart"/>
      <w:r>
        <w:t>ポータルにアップロードします。POE</w:t>
      </w:r>
      <w:proofErr w:type="spellEnd"/>
      <w:r>
        <w:t xml:space="preserve"> </w:t>
      </w:r>
      <w:proofErr w:type="spellStart"/>
      <w:r>
        <w:t>テンプレートを必ず使用してください</w:t>
      </w:r>
      <w:proofErr w:type="spellEnd"/>
      <w:r>
        <w:t>。</w:t>
      </w:r>
    </w:p>
    <w:p w14:paraId="38863E72" w14:textId="77777777" w:rsidR="00477976" w:rsidRDefault="00375A42">
      <w:pPr>
        <w:spacing w:after="217" w:line="259" w:lineRule="auto"/>
        <w:ind w:left="360" w:firstLine="0"/>
      </w:pPr>
      <w:proofErr w:type="spellStart"/>
      <w:r>
        <w:t>POEの内容</w:t>
      </w:r>
      <w:proofErr w:type="spellEnd"/>
      <w:r>
        <w:t xml:space="preserve"> </w:t>
      </w:r>
      <w:proofErr w:type="spellStart"/>
      <w:r>
        <w:t>は承認された</w:t>
      </w:r>
      <w:proofErr w:type="spellEnd"/>
      <w:r>
        <w:t xml:space="preserve"> SOW </w:t>
      </w:r>
      <w:proofErr w:type="spellStart"/>
      <w:r>
        <w:t>と一致している必要があります</w:t>
      </w:r>
      <w:proofErr w:type="spellEnd"/>
      <w:r>
        <w:t xml:space="preserve">。 </w:t>
      </w:r>
    </w:p>
    <w:p w14:paraId="11167675" w14:textId="77777777" w:rsidR="00477976" w:rsidRDefault="00375A42">
      <w:pPr>
        <w:spacing w:after="313" w:line="259" w:lineRule="auto"/>
        <w:ind w:left="360" w:firstLine="0"/>
      </w:pPr>
      <w:r>
        <w:rPr>
          <w:sz w:val="18"/>
        </w:rPr>
        <w:t xml:space="preserve"> </w:t>
      </w:r>
    </w:p>
    <w:p w14:paraId="25CB0E38" w14:textId="77777777" w:rsidR="00477976" w:rsidRDefault="00375A42">
      <w:pPr>
        <w:pStyle w:val="Heading1"/>
        <w:ind w:left="-5"/>
      </w:pPr>
      <w:r>
        <w:t>「</w:t>
      </w:r>
      <w:proofErr w:type="spellStart"/>
      <w:r>
        <w:t>パートナーおよびお客様の連絡先情報」記載時の注意事項</w:t>
      </w:r>
      <w:proofErr w:type="spellEnd"/>
      <w:r>
        <w:rPr>
          <w:b w:val="0"/>
          <w:sz w:val="18"/>
        </w:rPr>
        <w:t xml:space="preserve"> </w:t>
      </w:r>
    </w:p>
    <w:p w14:paraId="79ED3828" w14:textId="77777777" w:rsidR="00477976" w:rsidRDefault="00375A42">
      <w:pPr>
        <w:spacing w:after="267" w:line="259" w:lineRule="auto"/>
        <w:ind w:left="0" w:firstLine="0"/>
      </w:pPr>
      <w:r>
        <w:rPr>
          <w:sz w:val="18"/>
        </w:rPr>
        <w:t xml:space="preserve"> </w:t>
      </w:r>
    </w:p>
    <w:p w14:paraId="1C90511E" w14:textId="77777777" w:rsidR="00477976" w:rsidRDefault="00375A42">
      <w:pPr>
        <w:numPr>
          <w:ilvl w:val="0"/>
          <w:numId w:val="2"/>
        </w:numPr>
        <w:ind w:hanging="360"/>
      </w:pPr>
      <w:proofErr w:type="spellStart"/>
      <w:r>
        <w:t>デバイスの登録先のPrimary</w:t>
      </w:r>
      <w:proofErr w:type="spellEnd"/>
      <w:r>
        <w:t xml:space="preserve"> Customer Tenant ID </w:t>
      </w:r>
      <w:proofErr w:type="spellStart"/>
      <w:r>
        <w:t>を含む、必要なすべての情報を入力してください</w:t>
      </w:r>
      <w:proofErr w:type="spellEnd"/>
      <w:r>
        <w:t xml:space="preserve">。 </w:t>
      </w:r>
    </w:p>
    <w:p w14:paraId="6784A5AB" w14:textId="77777777" w:rsidR="00477976" w:rsidRDefault="00375A42">
      <w:pPr>
        <w:numPr>
          <w:ilvl w:val="0"/>
          <w:numId w:val="2"/>
        </w:numPr>
        <w:spacing w:after="222" w:line="259" w:lineRule="auto"/>
        <w:ind w:hanging="360"/>
      </w:pPr>
      <w:proofErr w:type="spellStart"/>
      <w:r>
        <w:t>入力した連絡先情報は、ドキュメントの署名者と一致する必要があります</w:t>
      </w:r>
      <w:proofErr w:type="spellEnd"/>
      <w:r>
        <w:t xml:space="preserve">。 </w:t>
      </w:r>
    </w:p>
    <w:p w14:paraId="66D46CAE" w14:textId="77777777" w:rsidR="00477976" w:rsidRDefault="00375A42">
      <w:pPr>
        <w:numPr>
          <w:ilvl w:val="0"/>
          <w:numId w:val="2"/>
        </w:numPr>
        <w:ind w:hanging="360"/>
      </w:pPr>
      <w:r>
        <w:t xml:space="preserve">SOW と POE のドキュメントは、パートナーとお客様によって署名され、日付を記録される必要があります。必要に応じて、デジタル署名を使用できます。 </w:t>
      </w:r>
    </w:p>
    <w:p w14:paraId="7E5A4E10" w14:textId="77777777" w:rsidR="00477976" w:rsidRDefault="00375A42">
      <w:pPr>
        <w:numPr>
          <w:ilvl w:val="0"/>
          <w:numId w:val="2"/>
        </w:numPr>
        <w:ind w:hanging="360"/>
      </w:pPr>
      <w:proofErr w:type="spellStart"/>
      <w:r>
        <w:t>デジタル署名を使用する場合は、署名済み</w:t>
      </w:r>
      <w:proofErr w:type="spellEnd"/>
      <w:r>
        <w:t xml:space="preserve"> SOW </w:t>
      </w:r>
      <w:proofErr w:type="spellStart"/>
      <w:r>
        <w:t>または</w:t>
      </w:r>
      <w:proofErr w:type="spellEnd"/>
      <w:r>
        <w:t xml:space="preserve"> POE </w:t>
      </w:r>
      <w:proofErr w:type="spellStart"/>
      <w:r>
        <w:t>に監査証跡を含めて提供する必要があります。監査証跡のない電子署名は認められません</w:t>
      </w:r>
      <w:proofErr w:type="spellEnd"/>
      <w:r>
        <w:t xml:space="preserve">。 </w:t>
      </w:r>
    </w:p>
    <w:p w14:paraId="6971A981" w14:textId="77777777" w:rsidR="00477976" w:rsidRDefault="00375A42">
      <w:pPr>
        <w:numPr>
          <w:ilvl w:val="0"/>
          <w:numId w:val="2"/>
        </w:numPr>
        <w:spacing w:after="70"/>
        <w:ind w:hanging="360"/>
      </w:pPr>
      <w:proofErr w:type="spellStart"/>
      <w:r>
        <w:t>直筆による署名や、印鑑も有効ですが、署名のコピ</w:t>
      </w:r>
      <w:proofErr w:type="spellEnd"/>
      <w:r>
        <w:t>ー/</w:t>
      </w:r>
      <w:proofErr w:type="spellStart"/>
      <w:r>
        <w:t>貼り付けは認められません</w:t>
      </w:r>
      <w:proofErr w:type="spellEnd"/>
      <w:r>
        <w:t xml:space="preserve">。 </w:t>
      </w:r>
      <w:proofErr w:type="spellStart"/>
      <w:r>
        <w:t>必ずこの書面を印刷して直接署名または捺印してください</w:t>
      </w:r>
      <w:proofErr w:type="spellEnd"/>
      <w:r>
        <w:t>。</w:t>
      </w:r>
      <w:r>
        <w:rPr>
          <w:sz w:val="22"/>
        </w:rPr>
        <w:t xml:space="preserve"> </w:t>
      </w:r>
    </w:p>
    <w:p w14:paraId="4880B711" w14:textId="77777777" w:rsidR="00477976" w:rsidRDefault="00375A42">
      <w:pPr>
        <w:spacing w:after="0" w:line="515" w:lineRule="auto"/>
        <w:ind w:left="1440" w:right="7858" w:firstLine="0"/>
      </w:pPr>
      <w:r>
        <w:rPr>
          <w:sz w:val="18"/>
        </w:rPr>
        <w:t xml:space="preserve">   </w:t>
      </w:r>
    </w:p>
    <w:p w14:paraId="0CFBF506" w14:textId="77777777" w:rsidR="00477976" w:rsidRDefault="00375A42">
      <w:pPr>
        <w:pStyle w:val="Heading1"/>
        <w:spacing w:after="222"/>
        <w:ind w:left="-5"/>
      </w:pPr>
      <w:proofErr w:type="spellStart"/>
      <w:r>
        <w:lastRenderedPageBreak/>
        <w:t>当プログラムのインセンティブについて</w:t>
      </w:r>
      <w:proofErr w:type="spellEnd"/>
      <w:r>
        <w:rPr>
          <w:b w:val="0"/>
          <w:sz w:val="18"/>
        </w:rPr>
        <w:t xml:space="preserve"> </w:t>
      </w:r>
    </w:p>
    <w:p w14:paraId="38F3A599" w14:textId="77777777" w:rsidR="00477976" w:rsidRDefault="00375A42">
      <w:pPr>
        <w:ind w:left="36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4EC4C32" wp14:editId="1833EB2A">
                <wp:simplePos x="0" y="0"/>
                <wp:positionH relativeFrom="column">
                  <wp:posOffset>3827349</wp:posOffset>
                </wp:positionH>
                <wp:positionV relativeFrom="paragraph">
                  <wp:posOffset>652072</wp:posOffset>
                </wp:positionV>
                <wp:extent cx="2033651" cy="6096"/>
                <wp:effectExtent l="0" t="0" r="0" b="0"/>
                <wp:wrapNone/>
                <wp:docPr id="3694" name="Group 3694"/>
                <wp:cNvGraphicFramePr/>
                <a:graphic xmlns:a="http://schemas.openxmlformats.org/drawingml/2006/main">
                  <a:graphicData uri="http://schemas.microsoft.com/office/word/2010/wordprocessingGroup">
                    <wpg:wgp>
                      <wpg:cNvGrpSpPr/>
                      <wpg:grpSpPr>
                        <a:xfrm>
                          <a:off x="0" y="0"/>
                          <a:ext cx="2033651" cy="6096"/>
                          <a:chOff x="0" y="0"/>
                          <a:chExt cx="2033651" cy="6096"/>
                        </a:xfrm>
                      </wpg:grpSpPr>
                      <wps:wsp>
                        <wps:cNvPr id="4742" name="Shape 4742"/>
                        <wps:cNvSpPr/>
                        <wps:spPr>
                          <a:xfrm>
                            <a:off x="0" y="0"/>
                            <a:ext cx="2033651" cy="9144"/>
                          </a:xfrm>
                          <a:custGeom>
                            <a:avLst/>
                            <a:gdLst/>
                            <a:ahLst/>
                            <a:cxnLst/>
                            <a:rect l="0" t="0" r="0" b="0"/>
                            <a:pathLst>
                              <a:path w="2033651" h="9144">
                                <a:moveTo>
                                  <a:pt x="0" y="0"/>
                                </a:moveTo>
                                <a:lnTo>
                                  <a:pt x="2033651" y="0"/>
                                </a:lnTo>
                                <a:lnTo>
                                  <a:pt x="203365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08F022" id="Group 3694" o:spid="_x0000_s1026" style="position:absolute;margin-left:301.35pt;margin-top:51.35pt;width:160.15pt;height:.5pt;z-index:251660288" coordsize="203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0cbbgIAAC0GAAAOAAAAZHJzL2Uyb0RvYy54bWykVNFu2yAUfZ+0f0C8L3bSLF2tOH1Yt7xM&#10;W7V2H0Ax2JYwICBx8ve7XNvEa6dq6vxgY7j3cM/hcra3p06Ro3C+Nbqky0VOidDcVK2uS/rr8euH&#10;T5T4wHTFlNGipGfh6e3u/bttbwuxMo1RlXAEQLQvelvSJgRbZJnnjeiYXxgrNCxK4zoW4NfVWeVY&#10;D+idylZ5vsl64yrrDBfew+zdsEh3iC+l4OGHlF4EokoKtQV8O3w/xXe227Kidsw2LR/LYG+oomOt&#10;hk0T1B0LjBxc+wKqa7kz3siw4KbLjJQtF8gB2CzzZ2z2zhwscqmLvrZJJpD2mU5vhuXfj3tnH+y9&#10;AyV6W4MW+Be5nKTr4heqJCeU7JwkE6dAOEyu8qurzcclJRzWNvnNZlCUNyD7iyTefHktLZu2zP4o&#10;pLfQGv7C3v8f+4eGWYGi+gLY3zvSViVdX69XlGjWQY9iBMEZFAXjkkS+8KDWm/S5Wa7XUZ9ElBX8&#10;4MNeGNSZHb/5MDRkNY1YM434SU9DB239akNbFmJeLDIOST87qKakWEdc7MxRPBoMC89OC2q8rCo9&#10;j0pnPrUDxE4R09ci3jxyRn4Kmr5DMFxPAPzHMLy5aV8YRJ6obOIOk3N1lY4ywCacgc9IxQJe2K4N&#10;YECq7cC9Vtd5fgEGtNh6w2njKJyViGIp/VNIaBu8FHHCu/rps3LkyKLN4IPgTNmGjbPjwY+hWCri&#10;xHzZKpUgl5j6N8ihdcbgmCfQ4VJmPmTysZrB5sAsgPRkdiBKSsKdjQ4pX4NFY5kztnH4ZKozGgQK&#10;AncRpUFPQh6jf0bTm/9j1MXld78BAAD//wMAUEsDBBQABgAIAAAAIQBpIkSR4AAAAAsBAAAPAAAA&#10;ZHJzL2Rvd25yZXYueG1sTI9PS8NAEMXvgt9hGcGb3fzBVmM2pRT1VIS2gnjbZqdJaHY2ZLdJ+u2d&#10;etHbzLzHm9/Ll5NtxYC9bxwpiGcRCKTSmYYqBZ/7t4cnED5oMrp1hAou6GFZ3N7kOjNupC0Ou1AJ&#10;DiGfaQV1CF0mpS9rtNrPXIfE2tH1Vgde+0qaXo8cbluZRNFcWt0Qf6h1h+say9PubBW8j3pcpfHr&#10;sDkd15fv/ePH1yZGpe7vptULiIBT+DPDFZ/RoWCmgzuT8aJVMI+SBVtZ+B3Y8Zyk3O5wvaQLkEUu&#10;/3cofgAAAP//AwBQSwECLQAUAAYACAAAACEAtoM4kv4AAADhAQAAEwAAAAAAAAAAAAAAAAAAAAAA&#10;W0NvbnRlbnRfVHlwZXNdLnhtbFBLAQItABQABgAIAAAAIQA4/SH/1gAAAJQBAAALAAAAAAAAAAAA&#10;AAAAAC8BAABfcmVscy8ucmVsc1BLAQItABQABgAIAAAAIQDtd0cbbgIAAC0GAAAOAAAAAAAAAAAA&#10;AAAAAC4CAABkcnMvZTJvRG9jLnhtbFBLAQItABQABgAIAAAAIQBpIkSR4AAAAAsBAAAPAAAAAAAA&#10;AAAAAAAAAMgEAABkcnMvZG93bnJldi54bWxQSwUGAAAAAAQABADzAAAA1QUAAAAA&#10;">
                <v:shape id="Shape 4742" o:spid="_x0000_s1027" style="position:absolute;width:20336;height:91;visibility:visible;mso-wrap-style:square;v-text-anchor:top" coordsize="203365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CDxAAAAN0AAAAPAAAAZHJzL2Rvd25yZXYueG1sRI/RagIx&#10;FETfC/5DuIIvolkXqbIaRQTB9qVU/YDL5robTG7WTXTXv28KhT4OM3OGWW97Z8WT2mA8K5hNMxDE&#10;pdeGKwWX82GyBBEiskbrmRS8KMB2M3hbY6F9x9/0PMVKJAiHAhXUMTaFlKGsyWGY+oY4eVffOoxJ&#10;tpXULXYJ7qzMs+xdOjScFmpsaF9TeTs9nIJ7Pv6y+f3zNjZ29uFeBrvmgkqNhv1uBSJSH//Df+2j&#10;VjBfzHP4fZOegNz8AAAA//8DAFBLAQItABQABgAIAAAAIQDb4fbL7gAAAIUBAAATAAAAAAAAAAAA&#10;AAAAAAAAAABbQ29udGVudF9UeXBlc10ueG1sUEsBAi0AFAAGAAgAAAAhAFr0LFu/AAAAFQEAAAsA&#10;AAAAAAAAAAAAAAAAHwEAAF9yZWxzLy5yZWxzUEsBAi0AFAAGAAgAAAAhAFkv4IPEAAAA3QAAAA8A&#10;AAAAAAAAAAAAAAAABwIAAGRycy9kb3ducmV2LnhtbFBLBQYAAAAAAwADALcAAAD4AgAAAAA=&#10;" path="m,l2033651,r,9144l,9144,,e" fillcolor="black" stroked="f" strokeweight="0">
                  <v:stroke miterlimit="83231f" joinstyle="miter"/>
                  <v:path arrowok="t" textboxrect="0,0,2033651,9144"/>
                </v:shape>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AD16B4C" wp14:editId="6F0E0F8F">
                <wp:simplePos x="0" y="0"/>
                <wp:positionH relativeFrom="column">
                  <wp:posOffset>228600</wp:posOffset>
                </wp:positionH>
                <wp:positionV relativeFrom="paragraph">
                  <wp:posOffset>900484</wp:posOffset>
                </wp:positionV>
                <wp:extent cx="2412746" cy="6096"/>
                <wp:effectExtent l="0" t="0" r="0" b="0"/>
                <wp:wrapNone/>
                <wp:docPr id="3695" name="Group 3695"/>
                <wp:cNvGraphicFramePr/>
                <a:graphic xmlns:a="http://schemas.openxmlformats.org/drawingml/2006/main">
                  <a:graphicData uri="http://schemas.microsoft.com/office/word/2010/wordprocessingGroup">
                    <wpg:wgp>
                      <wpg:cNvGrpSpPr/>
                      <wpg:grpSpPr>
                        <a:xfrm>
                          <a:off x="0" y="0"/>
                          <a:ext cx="2412746" cy="6096"/>
                          <a:chOff x="0" y="0"/>
                          <a:chExt cx="2412746" cy="6096"/>
                        </a:xfrm>
                      </wpg:grpSpPr>
                      <wps:wsp>
                        <wps:cNvPr id="4744" name="Shape 4744"/>
                        <wps:cNvSpPr/>
                        <wps:spPr>
                          <a:xfrm>
                            <a:off x="0" y="0"/>
                            <a:ext cx="2412746" cy="9144"/>
                          </a:xfrm>
                          <a:custGeom>
                            <a:avLst/>
                            <a:gdLst/>
                            <a:ahLst/>
                            <a:cxnLst/>
                            <a:rect l="0" t="0" r="0" b="0"/>
                            <a:pathLst>
                              <a:path w="2412746" h="9144">
                                <a:moveTo>
                                  <a:pt x="0" y="0"/>
                                </a:moveTo>
                                <a:lnTo>
                                  <a:pt x="2412746" y="0"/>
                                </a:lnTo>
                                <a:lnTo>
                                  <a:pt x="241274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8DFEE64" id="Group 3695" o:spid="_x0000_s1026" style="position:absolute;margin-left:18pt;margin-top:70.9pt;width:190pt;height:.5pt;z-index:251661312" coordsize="2412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YWCbQIAAC0GAAAOAAAAZHJzL2Uyb0RvYy54bWykVNFu2yAUfZ+0f0C8L3aiKFmtOn1Yt75M&#10;W7V2H0Ax2JYwICBx8ve7XNvETadqyvxgY7j3cM/hcm7vjp0iB+F8a3RJl4ucEqG5qVpdl/T387dP&#10;nynxgemKKaNFSU/C07vdxw+3vS3EyjRGVcIRANG+6G1JmxBskWWeN6JjfmGs0LAojetYgF9XZ5Vj&#10;PaB3Klvl+SbrjausM1x4D7P3wyLdIb6UgoefUnoRiCop1Bbw7fD9Et/Z7pYVtWO2aflYBruiio61&#10;GjZNUPcsMLJ37RuoruXOeCPDgpsuM1K2XCAHYLPML9g8OLO3yKUu+tommUDaC52uhuU/Dg/OPtlH&#10;B0r0tgYt8C9yOUrXxS9USY4o2SlJJo6BcJhcrZer7XpDCYe1TX6zGRTlDcj+Jok3X99Ly6Yts1eF&#10;9BZaw5/Z+/9j/9QwK1BUXwD7R0faqqTr7XpNiWYd9ChGEJxBUTAuSeQLD2pdpc/NEjYByESUFXzv&#10;w4MwqDM7fPdhaMhqGrFmGvGjnoYO2vrdhrYsxLxYZBySfnZQTUmxjrjYmYN4NhgWLk4LajyvKj2P&#10;Smc+tQPEThHT1yLePHJGfgqavkMwXE8A/McwvLlpXxhEnqhs4g6Tc3WVjjLAJpyBz0jFAl7Yrg1g&#10;QKrtwL1W2zw/AwNabL3htHEUTkpEsZT+JSS0DV6KOOFd/fJFOXJg0WbwQXCmbMPG2fHgx1AsFXFi&#10;vmyVSpBLTP0b5NA6Y3DME+hwKTMfMvlYzWBzYBZAejI7ECUl4c5Gh5SvwaKxzBnbOHwx1QkNAgWB&#10;u4jSoCchj9E/o+nN/zHq7PK7PwAAAP//AwBQSwMEFAAGAAgAAAAhAOdz0InfAAAACgEAAA8AAABk&#10;cnMvZG93bnJldi54bWxMj8FqwzAQRO+F/oPYQm+NrCQNwbUcQmh7CoUmhdLbxtrYJpZkLMV2/r7r&#10;U3vc2WHmTbYZbSN66kLtnQY1S0CQK7ypXanh6/j2tAYRIjqDjXek4UYBNvn9XYap8YP7pP4QS8Eh&#10;LqSooYqxTaUMRUUWw8y35Ph39p3FyGdXStPhwOG2kfMkWUmLteOGClvaVVRcDler4X3AYbtQr/3+&#10;ct7dfo7PH997RVo/PozbFxCRxvhnhgmf0SFnppO/OhNEo2Gx4imR9aXiCWxYqkk5Tcp8DTLP5P8J&#10;+S8AAAD//wMAUEsBAi0AFAAGAAgAAAAhALaDOJL+AAAA4QEAABMAAAAAAAAAAAAAAAAAAAAAAFtD&#10;b250ZW50X1R5cGVzXS54bWxQSwECLQAUAAYACAAAACEAOP0h/9YAAACUAQAACwAAAAAAAAAAAAAA&#10;AAAvAQAAX3JlbHMvLnJlbHNQSwECLQAUAAYACAAAACEA2b2Fgm0CAAAtBgAADgAAAAAAAAAAAAAA&#10;AAAuAgAAZHJzL2Uyb0RvYy54bWxQSwECLQAUAAYACAAAACEA53PQid8AAAAKAQAADwAAAAAAAAAA&#10;AAAAAADHBAAAZHJzL2Rvd25yZXYueG1sUEsFBgAAAAAEAAQA8wAAANMFAAAAAA==&#10;">
                <v:shape id="Shape 4744" o:spid="_x0000_s1027" style="position:absolute;width:24127;height:91;visibility:visible;mso-wrap-style:square;v-text-anchor:top" coordsize="24127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DVDyAAAAN0AAAAPAAAAZHJzL2Rvd25yZXYueG1sRI9Ba8JA&#10;FITvhf6H5RW8FN1UU2tTVxFF8GK1tnh+zb5mQ7NvQ3aNqb/eLRR6HGbmG2Y672wlWmp86VjBwyAB&#10;QZw7XXKh4ON93Z+A8AFZY+WYFPyQh/ns9maKmXZnfqP2EAoRIewzVGBCqDMpfW7Ioh+4mjh6X66x&#10;GKJsCqkbPEe4reQwScbSYslxwWBNS0P59+FkFbSXUes/t4bK1+Pj6n73XKw2p71Svbtu8QIiUBf+&#10;w3/tjVaQPqUp/L6JT0DOrgAAAP//AwBQSwECLQAUAAYACAAAACEA2+H2y+4AAACFAQAAEwAAAAAA&#10;AAAAAAAAAAAAAAAAW0NvbnRlbnRfVHlwZXNdLnhtbFBLAQItABQABgAIAAAAIQBa9CxbvwAAABUB&#10;AAALAAAAAAAAAAAAAAAAAB8BAABfcmVscy8ucmVsc1BLAQItABQABgAIAAAAIQCDkDVDyAAAAN0A&#10;AAAPAAAAAAAAAAAAAAAAAAcCAABkcnMvZG93bnJldi54bWxQSwUGAAAAAAMAAwC3AAAA/AIAAAAA&#10;" path="m,l2412746,r,9144l,9144,,e" fillcolor="black" stroked="f" strokeweight="0">
                  <v:stroke miterlimit="83231f" joinstyle="miter"/>
                  <v:path arrowok="t" textboxrect="0,0,2412746,9144"/>
                </v:shape>
              </v:group>
            </w:pict>
          </mc:Fallback>
        </mc:AlternateContent>
      </w:r>
      <w:r>
        <w:rPr>
          <w:b/>
        </w:rPr>
        <w:t>Level</w:t>
      </w:r>
      <w:proofErr w:type="gramStart"/>
      <w:r>
        <w:rPr>
          <w:b/>
        </w:rPr>
        <w:t>1:デバイス</w:t>
      </w:r>
      <w:proofErr w:type="gramEnd"/>
      <w:r>
        <w:rPr>
          <w:b/>
        </w:rPr>
        <w:t xml:space="preserve">を 1,000 </w:t>
      </w:r>
      <w:proofErr w:type="spellStart"/>
      <w:r>
        <w:rPr>
          <w:b/>
        </w:rPr>
        <w:t>台以上販売するとインセンティブを獲得</w:t>
      </w:r>
      <w:proofErr w:type="spellEnd"/>
      <w:r>
        <w:rPr>
          <w:b/>
        </w:rPr>
        <w:t xml:space="preserve">: </w:t>
      </w:r>
      <w:proofErr w:type="spellStart"/>
      <w:r>
        <w:t>これがインセンティブ</w:t>
      </w:r>
      <w:proofErr w:type="spellEnd"/>
      <w:r>
        <w:t xml:space="preserve"> </w:t>
      </w:r>
      <w:proofErr w:type="spellStart"/>
      <w:r>
        <w:t>プログラムの中核をなすアクティビティです。このインセンティブを獲得するには、SOWとデバイスの発注書を</w:t>
      </w:r>
      <w:proofErr w:type="spellEnd"/>
      <w:r>
        <w:t xml:space="preserve"> 提出する必要があります。確認作業を簡素化するため、デバイスのメーカーと数量に関する情報を丸で囲む、赤線を引くなどして強調してください。</w:t>
      </w:r>
      <w:r>
        <w:rPr>
          <w:sz w:val="18"/>
        </w:rPr>
        <w:t xml:space="preserve"> </w:t>
      </w:r>
    </w:p>
    <w:p w14:paraId="76249DD2" w14:textId="77777777" w:rsidR="00477976" w:rsidRDefault="00375A42">
      <w:pPr>
        <w:spacing w:after="8"/>
        <w:ind w:left="365"/>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Level</w:t>
      </w:r>
      <w:proofErr w:type="gramStart"/>
      <w:r>
        <w:rPr>
          <w:b/>
        </w:rPr>
        <w:t>2:Intune</w:t>
      </w:r>
      <w:proofErr w:type="gramEnd"/>
      <w:r>
        <w:rPr>
          <w:b/>
        </w:rPr>
        <w:t xml:space="preserve"> </w:t>
      </w:r>
      <w:proofErr w:type="spellStart"/>
      <w:r>
        <w:rPr>
          <w:b/>
        </w:rPr>
        <w:t>または</w:t>
      </w:r>
      <w:proofErr w:type="spellEnd"/>
      <w:r>
        <w:rPr>
          <w:b/>
        </w:rPr>
        <w:t xml:space="preserve"> Intune for Education </w:t>
      </w:r>
      <w:proofErr w:type="spellStart"/>
      <w:r>
        <w:rPr>
          <w:b/>
        </w:rPr>
        <w:t>での登録</w:t>
      </w:r>
      <w:proofErr w:type="spellEnd"/>
      <w:r>
        <w:rPr>
          <w:b/>
        </w:rPr>
        <w:t xml:space="preserve">: </w:t>
      </w:r>
      <w:proofErr w:type="spellStart"/>
      <w:r>
        <w:t>このインセンティブを受け取るには、L</w:t>
      </w:r>
      <w:proofErr w:type="spellEnd"/>
      <w:r>
        <w:t xml:space="preserve"> evel1で申告された販売台数の85%以上をIntuneまたはIntune for </w:t>
      </w:r>
      <w:proofErr w:type="spellStart"/>
      <w:r>
        <w:t>Educationで登録いただく必要</w:t>
      </w:r>
      <w:proofErr w:type="spellEnd"/>
    </w:p>
    <w:p w14:paraId="75C766D0" w14:textId="77777777" w:rsidR="00477976" w:rsidRDefault="00375A42">
      <w:pPr>
        <w:spacing w:after="97"/>
        <w:ind w:left="360" w:firstLine="0"/>
      </w:pPr>
      <w:proofErr w:type="spellStart"/>
      <w:r>
        <w:t>があります。POEテンプレートの「対象範囲の作業」セクションに、登録したデバイス数を記入してください</w:t>
      </w:r>
      <w:proofErr w:type="spellEnd"/>
      <w:r>
        <w:t xml:space="preserve">。 </w:t>
      </w:r>
    </w:p>
    <w:p w14:paraId="7DC03E8F" w14:textId="77777777" w:rsidR="00477976" w:rsidRDefault="00375A42">
      <w:pPr>
        <w:spacing w:after="312" w:line="259" w:lineRule="auto"/>
        <w:ind w:left="0" w:firstLine="0"/>
      </w:pPr>
      <w:r>
        <w:rPr>
          <w:sz w:val="18"/>
        </w:rPr>
        <w:t xml:space="preserve"> </w:t>
      </w:r>
    </w:p>
    <w:p w14:paraId="532CDDAC" w14:textId="77777777" w:rsidR="00477976" w:rsidRDefault="00375A42">
      <w:pPr>
        <w:spacing w:after="272" w:line="259" w:lineRule="auto"/>
        <w:ind w:left="360" w:firstLine="0"/>
      </w:pPr>
      <w:r>
        <w:rPr>
          <w:sz w:val="24"/>
        </w:rPr>
        <w:t xml:space="preserve"> </w:t>
      </w:r>
    </w:p>
    <w:p w14:paraId="7B40F4B6" w14:textId="77777777" w:rsidR="00477976" w:rsidRDefault="00375A42">
      <w:pPr>
        <w:spacing w:after="272" w:line="259" w:lineRule="auto"/>
        <w:ind w:left="360" w:firstLine="0"/>
      </w:pPr>
      <w:r>
        <w:rPr>
          <w:sz w:val="24"/>
        </w:rPr>
        <w:t xml:space="preserve"> </w:t>
      </w:r>
    </w:p>
    <w:p w14:paraId="05F8D32C" w14:textId="77777777" w:rsidR="00477976" w:rsidRDefault="00375A42">
      <w:pPr>
        <w:pStyle w:val="Heading2"/>
      </w:pPr>
      <w:r>
        <w:t xml:space="preserve">** </w:t>
      </w:r>
      <w:proofErr w:type="spellStart"/>
      <w:r>
        <w:t>お客様には次からのページのみ交付ください</w:t>
      </w:r>
      <w:proofErr w:type="spellEnd"/>
      <w:r>
        <w:t>**</w:t>
      </w:r>
      <w:r>
        <w:rPr>
          <w:sz w:val="20"/>
        </w:rPr>
        <w:t xml:space="preserve"> </w:t>
      </w:r>
    </w:p>
    <w:p w14:paraId="35C9E593" w14:textId="77777777" w:rsidR="00477976" w:rsidRDefault="00375A42">
      <w:pPr>
        <w:spacing w:after="0" w:line="259" w:lineRule="auto"/>
        <w:ind w:left="0" w:firstLine="0"/>
      </w:pPr>
      <w:r>
        <w:t xml:space="preserve"> </w:t>
      </w:r>
      <w:r>
        <w:tab/>
        <w:t xml:space="preserve"> </w:t>
      </w:r>
    </w:p>
    <w:p w14:paraId="1D7900C9" w14:textId="77777777" w:rsidR="00477976" w:rsidRDefault="00375A42">
      <w:pPr>
        <w:spacing w:after="0" w:line="259" w:lineRule="auto"/>
        <w:ind w:left="0" w:firstLine="0"/>
      </w:pPr>
      <w:r>
        <w:t xml:space="preserve"> </w:t>
      </w:r>
    </w:p>
    <w:tbl>
      <w:tblPr>
        <w:tblStyle w:val="TableGrid"/>
        <w:tblW w:w="10605" w:type="dxa"/>
        <w:tblInd w:w="-269" w:type="dxa"/>
        <w:tblCellMar>
          <w:top w:w="84" w:type="dxa"/>
          <w:left w:w="106" w:type="dxa"/>
          <w:right w:w="48" w:type="dxa"/>
        </w:tblCellMar>
        <w:tblLook w:val="04A0" w:firstRow="1" w:lastRow="0" w:firstColumn="1" w:lastColumn="0" w:noHBand="0" w:noVBand="1"/>
      </w:tblPr>
      <w:tblGrid>
        <w:gridCol w:w="10605"/>
      </w:tblGrid>
      <w:tr w:rsidR="00477976" w14:paraId="47D10C0E" w14:textId="77777777">
        <w:trPr>
          <w:trHeight w:val="3096"/>
        </w:trPr>
        <w:tc>
          <w:tcPr>
            <w:tcW w:w="10605" w:type="dxa"/>
            <w:tcBorders>
              <w:top w:val="nil"/>
              <w:left w:val="nil"/>
              <w:bottom w:val="nil"/>
              <w:right w:val="nil"/>
            </w:tcBorders>
            <w:shd w:val="clear" w:color="auto" w:fill="0070C0"/>
          </w:tcPr>
          <w:p w14:paraId="461FE454" w14:textId="77777777" w:rsidR="00477976" w:rsidRDefault="00375A42">
            <w:pPr>
              <w:spacing w:after="397" w:line="259" w:lineRule="auto"/>
              <w:ind w:left="0" w:firstLine="0"/>
            </w:pPr>
            <w:r>
              <w:rPr>
                <w:b/>
              </w:rPr>
              <w:t xml:space="preserve"> </w:t>
            </w:r>
          </w:p>
          <w:p w14:paraId="50874507" w14:textId="77777777" w:rsidR="00477976" w:rsidRDefault="00375A42">
            <w:pPr>
              <w:spacing w:after="323" w:line="259" w:lineRule="auto"/>
              <w:ind w:left="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0977CFB2" wp14:editId="5467A51F">
                      <wp:simplePos x="0" y="0"/>
                      <wp:positionH relativeFrom="column">
                        <wp:posOffset>5535499</wp:posOffset>
                      </wp:positionH>
                      <wp:positionV relativeFrom="paragraph">
                        <wp:posOffset>-47347</wp:posOffset>
                      </wp:positionV>
                      <wp:extent cx="1168400" cy="761365"/>
                      <wp:effectExtent l="0" t="0" r="0" b="0"/>
                      <wp:wrapSquare wrapText="bothSides"/>
                      <wp:docPr id="3733" name="Group 3733"/>
                      <wp:cNvGraphicFramePr/>
                      <a:graphic xmlns:a="http://schemas.openxmlformats.org/drawingml/2006/main">
                        <a:graphicData uri="http://schemas.microsoft.com/office/word/2010/wordprocessingGroup">
                          <wpg:wgp>
                            <wpg:cNvGrpSpPr/>
                            <wpg:grpSpPr>
                              <a:xfrm>
                                <a:off x="0" y="0"/>
                                <a:ext cx="1168400" cy="761365"/>
                                <a:chOff x="0" y="0"/>
                                <a:chExt cx="1168400" cy="761365"/>
                              </a:xfrm>
                            </wpg:grpSpPr>
                            <wps:wsp>
                              <wps:cNvPr id="275" name="Rectangle 275"/>
                              <wps:cNvSpPr/>
                              <wps:spPr>
                                <a:xfrm>
                                  <a:off x="656209" y="515058"/>
                                  <a:ext cx="55854" cy="221712"/>
                                </a:xfrm>
                                <a:prstGeom prst="rect">
                                  <a:avLst/>
                                </a:prstGeom>
                                <a:ln>
                                  <a:noFill/>
                                </a:ln>
                              </wps:spPr>
                              <wps:txbx>
                                <w:txbxContent>
                                  <w:p w14:paraId="70A7EDE5" w14:textId="77777777" w:rsidR="00477976" w:rsidRDefault="00375A42">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375" name="Picture 375"/>
                                <pic:cNvPicPr/>
                              </pic:nvPicPr>
                              <pic:blipFill>
                                <a:blip r:embed="rId11"/>
                                <a:stretch>
                                  <a:fillRect/>
                                </a:stretch>
                              </pic:blipFill>
                              <pic:spPr>
                                <a:xfrm>
                                  <a:off x="0" y="0"/>
                                  <a:ext cx="1168400" cy="761365"/>
                                </a:xfrm>
                                <a:prstGeom prst="rect">
                                  <a:avLst/>
                                </a:prstGeom>
                              </pic:spPr>
                            </pic:pic>
                          </wpg:wgp>
                        </a:graphicData>
                      </a:graphic>
                    </wp:anchor>
                  </w:drawing>
                </mc:Choice>
                <mc:Fallback>
                  <w:pict>
                    <v:group w14:anchorId="0977CFB2" id="Group 3733" o:spid="_x0000_s1026" style="position:absolute;margin-left:435.85pt;margin-top:-3.75pt;width:92pt;height:59.95pt;z-index:251662336" coordsize="11684,76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gU9RqAIAAIYGAAAOAAAAZHJzL2Uyb0RvYy54bWykVdtu1DAQfUfiHyy/&#10;t7m02S7RZitEaYWEaEXhAxzHSSx8k+3d7PL1jJ1kl16Aqjysd+yxZ84cn3FWlzsp0JZZx7WqcHaa&#10;YsQU1Q1XXYW/f7s+WWLkPFENEVqxCu+Zw5frt29WgylZrnstGmYRBFGuHEyFe+9NmSSO9kwSd6oN&#10;U+BstZXEw9R2SWPJANGlSPI0XSSDto2xmjLnYPVqdOJ1jN+2jPrbtnXMI1FhwObjaONYhzFZr0jZ&#10;WWJ6TicY5BUoJOEKkh5CXRFP0MbyJ6Ekp1Y73fpTqmWi25ZTFmuAarL0UTU3Vm9MrKUrh84caAJq&#10;H/H06rD0y/bGmntzZ4GJwXTARZyFWnatleEfUKJdpGx/oIztPKKwmGWL5XkKzFLwXSyys0Uxckp7&#10;IP7JMdp//PvBZE6bPAAzGJCHOzLg/o+B+54YFol1JTBwZxFvKpxfFBgpIkGmX0E4RHWCobAYqYk7&#10;D0S50gFnz7C0KBZ5+g4joKPIirRYjnTMfBXFsjgf2crz7CLLg/tQNCmNdf6GaYmCUWELOKKuyPaz&#10;8+PWeUtILlQYlb7mQozesALczfiC5Xf1biqh1s0equ21/XkLXdsKPVRYTxYOjQxJgxcj8UkBy6Fn&#10;ZsPORj0b1osPOnbWCOP9xuuWR5wh8ZhtwgPXt14ZTkv4TUoG68k9/rvj4ZTfWIanIPJFMSSxPzbm&#10;BJrOEM9rLrjfxwcE2A2g1PaO03ChYXKUxNlREuAPaVFYAjbnfeFUYD7MHwSpBTfhWgIzwZ7gwtvz&#10;qHefqXh8F6403Uim/PjQWSYAuVau58ZhZEsmawaqtZ+abNSY85Z52oeELSQOGh41cXBElEdgAfMf&#10;ZAz3/uJmf618I5oxfzQBTtRKfOzAevCa/j6Pu46fj/UvAAAA//8DAFBLAwQKAAAAAAAAACEAS/mr&#10;1pkNAACZDQAAFAAAAGRycy9tZWRpYS9pbWFnZTEucG5niVBORw0KGgoAAAANSUhEUgAAAIsAAABk&#10;CAYAAAC2C8OoAAAAAXNSR0IArs4c6QAAAARnQU1BAACxjwv8YQUAAAAJcEhZcwAADsMAAA7DAcdv&#10;qGQAAA0uSURBVHhe7Z17cFTVHcfv3cfdVzYP8hKIhEB4iIpIsYKtUsGxqK2tDuAUtWinM9ZRrEjb&#10;sXbqH/5RtTidonaqMzpa0bZBpb5KwUQRK/LIgiGQB0k2yWaT7Cv7unf3vvZxe278ydjBbG7Yu7t3&#10;k/OZYdjfL/fsPfee757zO+eeew6BwWAwGAwGg8FgMBgMBoPBYDAYDAYzg5D2bNJv31hnkQhCB64Z&#10;BQn/YwBJkiivs2ux0WieYy4rX23Q6+ukdKqU1BkqCL2+iiRJm5RKRdGRMYPOEBSJtCfNcW6O5U9U&#10;pdMuor5+AN1UpCfMtORIy7u1QY/nFjYSepnn2DaB52hRENJIOIoReD6N/vl4lj3KBP1Peoac35a2&#10;bjXDKTDFzkhv50o2Gn1R4OJDUxXHZKDvYwU21sqExn7Z3tJSC6fEFBPSnj368GDfeo6JvJUUBBrK&#10;NqeIPOeORyJPdba2zoZsYLROx+HD9SwdeRk1Fwkox7wi8GwfM+Z/ePv2jRbIEkZroNqEYnyeBwWO&#10;HYFyKyh8PPaRv6fjSsgeRisc27u3kqOjr0M5aQbUNIXoYPB+1G3CPVIt4GxrW8zHmU+hfDQHCoKT&#10;bCT8562411RYvD2dq1FvZADKRdPINd/OHTtskHVMPnF3ty8X2HhRCOUrOCb6FoqtSuASMPlgtKdn&#10;GQpku6EMigq5htm2odEEl4LJJYcPvF0jinEH3PuihI2E/oQuBQe9uUR+uCePocA9L1rkoDfqG70b&#10;LktTFIWC96C2fOGc8tJSqlzf2NhIhpFvrKcnPeZysWvuuCOCLiJNB7z32StrXiDI4v9Rijw/SvV2&#10;rCeXr+oGlybQ3J1tamqyXL2ovqFyzsVX6m2l1+pJsoaiqHliMlGHhCC353pUjchPdVMkIQUkKe2U&#10;dLqQTme40UhR1eNfMg3gY7EPzHb7baiAkuAqOJoQi+RwGN1Ww5JZNXNuN9pKbiZI3XLKZJrRQ+IJ&#10;UZDYkH9L+ex5/wRXwSmoWBxIJPOrq6+3zap4SGc0rqdMZjw49TUElm03dXWtJ1etGgPXzMQ70LOa&#10;Y+j3UUBXkId6xULU73kIbtnM41jz3kouEt4lCDwH9wOTAZ5l27QyWJfXZig40LvGWlX7vLnEvhJc&#10;mElBsTwX30xa7W+Co2DkbeIxE/RuKZldtx8LZaqQREqv3wRGQcm5WORH8LGA7zemkoqXUABbCm7M&#10;FEhJ5Nqe1taFYBaMnIuF8fsfs1VWP22kKDw77AJBP7KaRQ3zrgWzYORULFGf515Taenj02FUtdDw&#10;FHUjfCwYORNLJBK5wVxW/ixlMlHgwmSBzmRa6XA4rGAWhJyI5dTBfXUWo2EXqj7x/AyVIAld7Vyr&#10;YQGYBSEnYll05TWPU1bbMjAxaiARZQabvQGsgqC6WIJD/d83WMxbwcSohNFkIm3ls26WBgZWjIwM&#10;rnR1dFy6bcOGvE6UUjXy3Lp2rfmFf793wGwrvQ5cGBVJJMafjHCo0NLITKZTyREpnXYmee5g1Dd6&#10;aO6lK07B37QPPTJ0WzqdGh+mxuQXgefifCzWnGQim3JV46hWs0gEYRBi9H6Tzb4eXJgCkBDFdDop&#10;fMInwk+Wldd/hApYnvujCqrFLB6XawVpoHDzU2CMFKUzWe3rLJaL9vF09A01X8pXTSz2srKNlMlk&#10;BBNTYCiKMprtpT9Zes2affJqEeDOClXE8trOHbYSq/UGMDEawmixrqyqazgQHvPdDq4LRhWxrLv1&#10;3kViOnUpmBiNQZnNVdaSslfHXP1ZPTJQRSz28vIr8JRIbYNCBLu9uvav8vgMuKaMKmKhrGXXw0eM&#10;hqEs1gW1DfWvfL6/aRa4poQqYtHp9XhFoyLBZLFddcXVN2wHc0pkLRbJ4bBSBkMlmJgiwGix3Se1&#10;O5aCqZisxdIlSWWJVKoKTEwRYDSZqrn6xh1gKiZrscypqbFIUhpPRSgy9CbTHe7u7uVgKiJrsTCx&#10;oJ4iCQOYmCIB9V7tFTVVPwZTEVmLpW52mSASJAfmjER+HpNIJAQwiwYDZbpJkiQ9mJOStViIQ+00&#10;QZAhsGYkSS7+BBsM/lQUhCC4igKd0dg40nUqf28NbGtsNMlLkH/5oHxmgcSRZiOhx+FWEP5h5w9E&#10;nvPBn4uCJBNU/E5S1jXLc319AkmSRfWLUoNEQkRiiT9mLZ/1BLiImrqFH9BBz92iwPvBpXl4Pj0f&#10;Pk5K9s0QIiXyLvg4I0AxiiTy7G9LSmc9Ba5zVM1d8CHH+++UaxhwaRujXvFjGlXEkowxzfBx2pMQ&#10;hbTIxh4tKa14GlznUV5e38IJgbtQDeMFl3bR6RRrQBWxBIP+LkIQomBOW1CMkhIY+pGSiso/gmtC&#10;ZMHQXheqYXgPuDQJSerzK5bW7v5+IZVsB3NakkBCEWP0I/aqml3gmpTq+Us/pr3DdyZ4fhRcmkOS&#10;UooneKsils2bN4tJPv4BmNMO1PQkhFj0YSSUZ8GlmOqGRQejSDCoSdKmYNLpFHyaFFXEIhMYcb+H&#10;gjoazGkDanoEIsk/aK+qfR5cUwYJ5pPQiPM2kWN7waUZ0impMD1Zjo68Bt33aQESPx/2j/wcLi9r&#10;hs+eWSGw7Fn4+oIj8FzCN9j3HcjepKhWs8iwobEXUZU9LYb+UWAq8OHQAxU1c18C14S8tnOn7eS+&#10;fZMuq1q35LI2v9u5GdUwPeAqLOn0sK+vow+s/MMxdNHXLugXx4U9wz+DS8qIvLLB+MreouhwdnYu&#10;BndGvF9uRFHw/QVi4VATZKkwDJw+cYnAcV7IT9GBAlE26hm+By4nI/LELySUVyCphDTWLg10K5pU&#10;NNR36nIkmC5IWhDGRt0bITuFgw0Hfw35KSoEHglldFjRS/2yUCQ68iokPQfPsaelboWC6ey8DAmm&#10;E5LmFXTejua9fyv8DMcNGzaY5DVuIV9FAapR4ko3WJA3ksoUzKOY5Iy8lQ0cnpHBMyeXoeNPQdK8&#10;wYz5tkEWCo+8YB6q0Z2QN02DhBKLet13QdYzItcoSCi7IemEoF5Ph6u3V9FrF71nzjTybPwLSJpz&#10;+DhzQgo5y+D02mDEefZaeYcLyKMmQcFsLDSqTChyjRKnw29A0klBgukKDg1dDskz4jp9eiESzElI&#10;mjPkcaOQZ/iHcFptERgeXI9igQDkVVOgfDER79AWyGpG5Fd0OTr6d0iqGNTEdLmdTkVzXXuQYORe&#10;FSTNCfHI2KTPtQpKwD1wvchzw5BfTYCEEmY8w5shixmRx1G4WPQfkHTKoN5ht1ehYLrbjjYIHHsM&#10;kqoKiiPfk0UPp9Iuo13tq/LZLmcCNT2hkKv/R5C1jIwLhY42QdILBgng7PDAgKKNv6UvjsznY4yq&#10;guFjsQ8dDkfxvLJz8tN91fK4hDwdEa4h7yChBEOu3lshSxmRN1hICuweSJo1KODvRe3At+DrM9Jx&#10;4nC9wMaOQNKsQPf8/aISylegAtAnGWaT3FuAa8kbSCi+oKfvFshKRiIuVwVqev4FSVUD5cHlGxxU&#10;9Dym9/jxi4U4819IOmVQU8vFg4E/FP0WwPubmmbRodCjSDT9cG05Bd04dyjk/C6cPiNSxFXBx+P/&#10;gaSqgwQzHAqFFOXl1NGjdVxs6rveo1rpeMjj0mav50Jpb3m3lgkGdqC+/0nUzc7JRlXoe4e8AwNr&#10;4JQZGRcKG98PSXOGLBj/0JCiZdW++LxlLhLMIUiaEZT3M4zf+/A7Lz1th+TTj5077rLJ3exYNPwc&#10;z8ZaUe8pBtefFahGccm7psFpMvIpiqnQzf4Qkk4IEt8ICkCPg3ke8hA+6jJPOoyPekmj/v7+tXD6&#10;jHS2ts7mGfobazt0r9wcE30nEvDeKTefkER1VF0HVy2krWvNrt/9ZYGdMjdQtpKlBqPpckKnM0s6&#10;nYEkSD2hQ/mebDIgOsao1wmjg+5n5i1Zchy8E3KkpaV2xZo1e8xWa8ZfuyjwQTrg22y2WJaVVNY8&#10;B+7/g4szzzpPfP7Moquue9dksWTsAaHv81DhsS3k7Is/AdeEtB14u2bx6nW/J/WGOUQyFU8lhS6O&#10;544HPF2dl1x1k1fNlSkxEyAdO3gRilEmDSTRL9grryAup2GC/kfAfR6oZnxBPqb76KEGnmVPgHtC&#10;UJPkDbgH18lpMBpGXmAYNT3NUG4TgoTiiURc5xZZVCIWma7PPpvDx2Mfw58mBDVJQf9gL97lTevE&#10;goFfiaI4YXCNCnIk4O79Hhw+jlKxyEgORxWKYzIKEsUcb0qRSM7iDYyKMAHfA6IgiFB25/iy19J/&#10;XhwzFbHIHGturkRN3TcGz1yMfqPQewlhpkhkzLdN+No+03Ivw+90fuN2c1MVi0zz3r2VqMk7AIeN&#10;w9H0603bt+MtAYsROui7f/zNQy7zwNmFiEVGbmpQDTM+joOEsluStuIlYYsZacxzT9g9kHG51gsV&#10;i0xbW1sNHQz8YvfuXXg32plANmIpVlR9bwgzvcFiwSgGiwWjGCwWjGKwWDCKwWLBKAaLBaMYLBaM&#10;YrBYMIrBYsEoBosFoxCC+B9mGyDJlTT7bgAAAABJRU5ErkJgglBLAwQUAAYACAAAACEAiKhUMeEA&#10;AAALAQAADwAAAGRycy9kb3ducmV2LnhtbEyPTUvDQBCG74L/YRnBW7tJNabEbEop6qkIbQXxts1O&#10;k9DsbMhuk/TfOz3pbT4e3nkmX022FQP2vnGkIJ5HIJBKZxqqFHwd3mdLED5oMrp1hAqu6GFV3N/l&#10;OjNupB0O+1AJDiGfaQV1CF0mpS9rtNrPXYfEu5PrrQ7c9pU0vR453LZyEUUv0uqG+EKtO9zUWJ73&#10;F6vgY9Tj+il+G7bn0+b6c0g+v7cxKvX4MK1fQQScwh8MN31Wh4Kdju5CxotWwTKNU0YVzNIExA2I&#10;koQnR67ixTPIIpf/fyh+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PaBT1GoAgAAhgYAAA4AAAAAAAAAAAAAAAAAOgIAAGRycy9lMm9Eb2MueG1sUEsBAi0ACgAA&#10;AAAAAAAhAEv5q9aZDQAAmQ0AABQAAAAAAAAAAAAAAAAADgUAAGRycy9tZWRpYS9pbWFnZTEucG5n&#10;UEsBAi0AFAAGAAgAAAAhAIioVDHhAAAACwEAAA8AAAAAAAAAAAAAAAAA2RIAAGRycy9kb3ducmV2&#10;LnhtbFBLAQItABQABgAIAAAAIQCqJg6+vAAAACEBAAAZAAAAAAAAAAAAAAAAAOcTAABkcnMvX3Jl&#10;bHMvZTJvRG9jLnhtbC5yZWxzUEsFBgAAAAAGAAYAfAEAANoUAAAAAA==&#10;">
                      <v:rect id="Rectangle 275" o:spid="_x0000_s1027" style="position:absolute;left:6562;top:5150;width:558;height:2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70A7EDE5" w14:textId="77777777" w:rsidR="00477976" w:rsidRDefault="00375A42">
                              <w:pPr>
                                <w:spacing w:after="160" w:line="259" w:lineRule="auto"/>
                                <w:ind w:left="0" w:firstLine="0"/>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5" o:spid="_x0000_s1028" type="#_x0000_t75" style="position:absolute;width:11684;height:7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4XJxgAAANwAAAAPAAAAZHJzL2Rvd25yZXYueG1sRI9Pi8Iw&#10;FMTvwn6H8Ba8aeqKrnSNsvgH1IOg60Fvj+ZtW2xeShNt9dMbQfA4zMxvmPG0MYW4UuVyywp63QgE&#10;cWJ1zqmCw9+yMwLhPLLGwjIpuJGD6eSjNcZY25p3dN37VAQIuxgVZN6XsZQuycig69qSOHj/tjLo&#10;g6xSqSusA9wU8iuKhtJgzmEhw5JmGSXn/cUoOB7vg9vKp/15b3He1c1pPdtsT0q1P5vfHxCeGv8O&#10;v9orraD/PYDnmXAE5OQBAAD//wMAUEsBAi0AFAAGAAgAAAAhANvh9svuAAAAhQEAABMAAAAAAAAA&#10;AAAAAAAAAAAAAFtDb250ZW50X1R5cGVzXS54bWxQSwECLQAUAAYACAAAACEAWvQsW78AAAAVAQAA&#10;CwAAAAAAAAAAAAAAAAAfAQAAX3JlbHMvLnJlbHNQSwECLQAUAAYACAAAACEACJeFycYAAADcAAAA&#10;DwAAAAAAAAAAAAAAAAAHAgAAZHJzL2Rvd25yZXYueG1sUEsFBgAAAAADAAMAtwAAAPoCAAAAAA==&#10;">
                        <v:imagedata r:id="rId12" o:title=""/>
                      </v:shape>
                      <w10:wrap type="square"/>
                    </v:group>
                  </w:pict>
                </mc:Fallback>
              </mc:AlternateContent>
            </w:r>
            <w:r>
              <w:rPr>
                <w:b/>
                <w:color w:val="FFFFFF"/>
                <w:sz w:val="32"/>
              </w:rPr>
              <w:t xml:space="preserve">GIGA </w:t>
            </w:r>
            <w:proofErr w:type="spellStart"/>
            <w:r>
              <w:rPr>
                <w:b/>
                <w:color w:val="FFFFFF"/>
                <w:sz w:val="32"/>
              </w:rPr>
              <w:t>モダン</w:t>
            </w:r>
            <w:proofErr w:type="spellEnd"/>
            <w:r>
              <w:rPr>
                <w:b/>
                <w:color w:val="FFFFFF"/>
                <w:sz w:val="32"/>
              </w:rPr>
              <w:t xml:space="preserve"> </w:t>
            </w:r>
            <w:proofErr w:type="spellStart"/>
            <w:r>
              <w:rPr>
                <w:b/>
                <w:color w:val="FFFFFF"/>
                <w:sz w:val="32"/>
              </w:rPr>
              <w:t>マネジメント</w:t>
            </w:r>
            <w:proofErr w:type="spellEnd"/>
            <w:r>
              <w:rPr>
                <w:b/>
                <w:color w:val="FFFFFF"/>
                <w:sz w:val="32"/>
              </w:rPr>
              <w:t xml:space="preserve"> </w:t>
            </w:r>
            <w:proofErr w:type="spellStart"/>
            <w:r>
              <w:rPr>
                <w:b/>
                <w:color w:val="FFFFFF"/>
                <w:sz w:val="32"/>
              </w:rPr>
              <w:t>インセンティブ</w:t>
            </w:r>
            <w:proofErr w:type="spellEnd"/>
            <w:r>
              <w:rPr>
                <w:b/>
                <w:color w:val="FFFFFF"/>
                <w:sz w:val="32"/>
              </w:rPr>
              <w:t xml:space="preserve"> </w:t>
            </w:r>
            <w:proofErr w:type="spellStart"/>
            <w:r>
              <w:rPr>
                <w:b/>
                <w:color w:val="FFFFFF"/>
                <w:sz w:val="32"/>
              </w:rPr>
              <w:t>プログラム</w:t>
            </w:r>
            <w:proofErr w:type="spellEnd"/>
            <w:r>
              <w:rPr>
                <w:b/>
                <w:color w:val="FFFFFF"/>
                <w:sz w:val="32"/>
              </w:rPr>
              <w:t xml:space="preserve"> </w:t>
            </w:r>
          </w:p>
          <w:p w14:paraId="70700790" w14:textId="77777777" w:rsidR="00477976" w:rsidRDefault="00375A42">
            <w:pPr>
              <w:spacing w:after="223" w:line="259" w:lineRule="auto"/>
              <w:ind w:left="0" w:firstLine="0"/>
            </w:pPr>
            <w:r>
              <w:rPr>
                <w:b/>
                <w:color w:val="FFFFFF"/>
                <w:sz w:val="32"/>
              </w:rPr>
              <w:t xml:space="preserve"> </w:t>
            </w:r>
          </w:p>
          <w:p w14:paraId="14DF2058" w14:textId="77777777" w:rsidR="00477976" w:rsidRDefault="00375A42">
            <w:pPr>
              <w:spacing w:after="222" w:line="259" w:lineRule="auto"/>
              <w:ind w:left="0" w:firstLine="0"/>
            </w:pPr>
            <w:r>
              <w:rPr>
                <w:b/>
                <w:color w:val="FFFFFF"/>
                <w:sz w:val="24"/>
              </w:rPr>
              <w:t>Proof of Execution (POE)</w:t>
            </w:r>
            <w:r>
              <w:rPr>
                <w:b/>
              </w:rPr>
              <w:t xml:space="preserve"> </w:t>
            </w:r>
          </w:p>
          <w:p w14:paraId="4EE87B5A" w14:textId="77777777" w:rsidR="00477976" w:rsidRDefault="00375A42">
            <w:pPr>
              <w:spacing w:after="0" w:line="259" w:lineRule="auto"/>
              <w:ind w:left="0" w:firstLine="0"/>
            </w:pPr>
            <w:r>
              <w:rPr>
                <w:b/>
              </w:rPr>
              <w:t xml:space="preserve"> </w:t>
            </w:r>
          </w:p>
        </w:tc>
      </w:tr>
    </w:tbl>
    <w:p w14:paraId="39C83F31" w14:textId="289A9CE2" w:rsidR="00477976" w:rsidRDefault="00375A42">
      <w:pPr>
        <w:spacing w:after="246" w:line="259" w:lineRule="auto"/>
        <w:ind w:left="-5" w:hanging="10"/>
      </w:pPr>
      <w:proofErr w:type="spellStart"/>
      <w:r w:rsidRPr="7CD47485">
        <w:rPr>
          <w:b/>
          <w:bCs/>
        </w:rPr>
        <w:t>最終更新</w:t>
      </w:r>
      <w:proofErr w:type="spellEnd"/>
      <w:r w:rsidRPr="7CD47485">
        <w:rPr>
          <w:b/>
          <w:bCs/>
        </w:rPr>
        <w:t>: 202</w:t>
      </w:r>
      <w:r w:rsidR="4943FD60" w:rsidRPr="7CD47485">
        <w:rPr>
          <w:b/>
          <w:bCs/>
        </w:rPr>
        <w:t>5</w:t>
      </w:r>
      <w:r w:rsidRPr="7CD47485">
        <w:rPr>
          <w:b/>
          <w:bCs/>
        </w:rPr>
        <w:t xml:space="preserve"> 年 6 月 25 日 </w:t>
      </w:r>
    </w:p>
    <w:p w14:paraId="522D06ED" w14:textId="77777777" w:rsidR="00477976" w:rsidRDefault="00375A42">
      <w:pPr>
        <w:spacing w:after="249" w:line="259" w:lineRule="auto"/>
        <w:ind w:left="0" w:firstLine="0"/>
      </w:pPr>
      <w:r>
        <w:rPr>
          <w:b/>
        </w:rPr>
        <w:t xml:space="preserve"> </w:t>
      </w:r>
    </w:p>
    <w:p w14:paraId="246FA0EB" w14:textId="77777777" w:rsidR="00477976" w:rsidRDefault="00375A42">
      <w:pPr>
        <w:spacing w:after="249" w:line="259" w:lineRule="auto"/>
        <w:ind w:left="-5" w:hanging="10"/>
      </w:pPr>
      <w:r>
        <w:rPr>
          <w:b/>
        </w:rPr>
        <w:t xml:space="preserve">GIGA </w:t>
      </w:r>
      <w:proofErr w:type="spellStart"/>
      <w:r>
        <w:rPr>
          <w:b/>
        </w:rPr>
        <w:t>モダン</w:t>
      </w:r>
      <w:proofErr w:type="spellEnd"/>
      <w:r>
        <w:rPr>
          <w:b/>
        </w:rPr>
        <w:t xml:space="preserve"> </w:t>
      </w:r>
      <w:proofErr w:type="spellStart"/>
      <w:r>
        <w:rPr>
          <w:b/>
        </w:rPr>
        <w:t>マネジメント</w:t>
      </w:r>
      <w:proofErr w:type="spellEnd"/>
      <w:r>
        <w:rPr>
          <w:b/>
        </w:rPr>
        <w:t xml:space="preserve"> </w:t>
      </w:r>
      <w:proofErr w:type="spellStart"/>
      <w:r>
        <w:rPr>
          <w:b/>
        </w:rPr>
        <w:t>インセンティブ</w:t>
      </w:r>
      <w:proofErr w:type="spellEnd"/>
      <w:r>
        <w:rPr>
          <w:b/>
        </w:rPr>
        <w:t xml:space="preserve"> </w:t>
      </w:r>
      <w:proofErr w:type="spellStart"/>
      <w:r>
        <w:rPr>
          <w:b/>
        </w:rPr>
        <w:t>プログラム</w:t>
      </w:r>
      <w:proofErr w:type="spellEnd"/>
      <w:r>
        <w:rPr>
          <w:b/>
        </w:rPr>
        <w:t xml:space="preserve"> </w:t>
      </w:r>
    </w:p>
    <w:p w14:paraId="697D23A5" w14:textId="77777777" w:rsidR="00477976" w:rsidRDefault="00375A42">
      <w:pPr>
        <w:spacing w:after="299" w:line="259" w:lineRule="auto"/>
        <w:ind w:left="-5" w:hanging="10"/>
      </w:pPr>
      <w:r>
        <w:rPr>
          <w:b/>
        </w:rPr>
        <w:t xml:space="preserve">Proof of Execution (POE) </w:t>
      </w:r>
    </w:p>
    <w:p w14:paraId="00CD6DB4" w14:textId="77777777" w:rsidR="00477976" w:rsidRDefault="00375A42">
      <w:pPr>
        <w:spacing w:after="245" w:line="259" w:lineRule="auto"/>
        <w:ind w:left="0" w:firstLine="0"/>
      </w:pPr>
      <w:r>
        <w:rPr>
          <w:b/>
          <w:sz w:val="24"/>
        </w:rPr>
        <w:t xml:space="preserve"> </w:t>
      </w:r>
    </w:p>
    <w:p w14:paraId="63F6300F" w14:textId="77777777" w:rsidR="00477976" w:rsidRDefault="00375A42">
      <w:pPr>
        <w:pStyle w:val="Heading3"/>
        <w:ind w:left="-5"/>
      </w:pPr>
      <w:r>
        <w:lastRenderedPageBreak/>
        <w:t xml:space="preserve">Intune </w:t>
      </w:r>
      <w:proofErr w:type="spellStart"/>
      <w:r>
        <w:t>登録アクティビティ</w:t>
      </w:r>
      <w:proofErr w:type="spellEnd"/>
      <w:r>
        <w:rPr>
          <w:b w:val="0"/>
        </w:rPr>
        <w:t xml:space="preserve"> </w:t>
      </w:r>
    </w:p>
    <w:p w14:paraId="769EACF4" w14:textId="77777777" w:rsidR="00477976" w:rsidRDefault="00375A42">
      <w:pPr>
        <w:spacing w:line="259" w:lineRule="auto"/>
        <w:ind w:left="-5" w:firstLine="0"/>
      </w:pPr>
      <w:r>
        <w:t xml:space="preserve">Level2インセンティブ支払いの対象となるアクティビティは、パートナーによる Intune </w:t>
      </w:r>
      <w:proofErr w:type="spellStart"/>
      <w:r>
        <w:t>または</w:t>
      </w:r>
      <w:proofErr w:type="spellEnd"/>
      <w:r>
        <w:t xml:space="preserve"> Intune </w:t>
      </w:r>
    </w:p>
    <w:p w14:paraId="405DFB76" w14:textId="77777777" w:rsidR="00477976" w:rsidRDefault="00375A42">
      <w:pPr>
        <w:ind w:left="-5" w:firstLine="0"/>
      </w:pPr>
      <w:r>
        <w:t xml:space="preserve">for Education </w:t>
      </w:r>
      <w:proofErr w:type="spellStart"/>
      <w:r>
        <w:t>へのデバイスの登録です。お客様のテナントおよび</w:t>
      </w:r>
      <w:proofErr w:type="spellEnd"/>
      <w:r>
        <w:t xml:space="preserve"> Microsoft </w:t>
      </w:r>
      <w:proofErr w:type="spellStart"/>
      <w:r>
        <w:t>テレメトリによって確認されたのち、支払の手続きがとられます</w:t>
      </w:r>
      <w:proofErr w:type="spellEnd"/>
      <w:r>
        <w:t xml:space="preserve">。 </w:t>
      </w:r>
    </w:p>
    <w:p w14:paraId="7084AA37" w14:textId="77777777" w:rsidR="00477976" w:rsidRDefault="00375A42">
      <w:pPr>
        <w:spacing w:after="235" w:line="259" w:lineRule="auto"/>
        <w:ind w:left="0" w:firstLine="0"/>
      </w:pPr>
      <w:r>
        <w:rPr>
          <w:sz w:val="22"/>
        </w:rPr>
        <w:t xml:space="preserve"> </w:t>
      </w:r>
    </w:p>
    <w:p w14:paraId="2C8303B5" w14:textId="77777777" w:rsidR="00477976" w:rsidRDefault="00375A42">
      <w:pPr>
        <w:spacing w:after="249" w:line="259" w:lineRule="auto"/>
        <w:ind w:left="-5" w:hanging="10"/>
      </w:pPr>
      <w:r>
        <w:rPr>
          <w:b/>
        </w:rPr>
        <w:t xml:space="preserve">Level2インセンティブのアクティビティとして認められる例 </w:t>
      </w:r>
    </w:p>
    <w:p w14:paraId="3931F6D1" w14:textId="77777777" w:rsidR="00477976" w:rsidRDefault="00375A42">
      <w:pPr>
        <w:numPr>
          <w:ilvl w:val="0"/>
          <w:numId w:val="3"/>
        </w:numPr>
        <w:spacing w:after="7" w:line="384" w:lineRule="auto"/>
        <w:ind w:hanging="360"/>
      </w:pPr>
      <w:r>
        <w:rPr>
          <w:b/>
        </w:rPr>
        <w:t xml:space="preserve">ID </w:t>
      </w:r>
      <w:proofErr w:type="spellStart"/>
      <w:r>
        <w:rPr>
          <w:b/>
        </w:rPr>
        <w:t>管理。</w:t>
      </w:r>
      <w:r>
        <w:t>Microsoft</w:t>
      </w:r>
      <w:proofErr w:type="spellEnd"/>
      <w:r>
        <w:t xml:space="preserve"> 365 Education と Microsoft Entra ID </w:t>
      </w:r>
      <w:proofErr w:type="spellStart"/>
      <w:r>
        <w:t>を使用した、デバイスのセットアップと</w:t>
      </w:r>
      <w:proofErr w:type="spellEnd"/>
      <w:r>
        <w:t xml:space="preserve"> ID </w:t>
      </w:r>
      <w:proofErr w:type="spellStart"/>
      <w:r>
        <w:t>システムの設定</w:t>
      </w:r>
      <w:proofErr w:type="spellEnd"/>
      <w:r>
        <w:t xml:space="preserve">。 </w:t>
      </w:r>
    </w:p>
    <w:p w14:paraId="4CD69561" w14:textId="77777777" w:rsidR="00477976" w:rsidRDefault="00375A42">
      <w:pPr>
        <w:numPr>
          <w:ilvl w:val="0"/>
          <w:numId w:val="3"/>
        </w:numPr>
        <w:spacing w:after="14"/>
        <w:ind w:hanging="360"/>
      </w:pPr>
      <w:proofErr w:type="spellStart"/>
      <w:r>
        <w:rPr>
          <w:b/>
        </w:rPr>
        <w:t>初期セットアップ。</w:t>
      </w:r>
      <w:r>
        <w:t>Intune</w:t>
      </w:r>
      <w:proofErr w:type="spellEnd"/>
      <w:r>
        <w:t xml:space="preserve"> </w:t>
      </w:r>
      <w:proofErr w:type="spellStart"/>
      <w:r>
        <w:t>または</w:t>
      </w:r>
      <w:proofErr w:type="spellEnd"/>
      <w:r>
        <w:t xml:space="preserve"> Intune for Education </w:t>
      </w:r>
      <w:proofErr w:type="spellStart"/>
      <w:r>
        <w:t>環境の更新、アプリケーション、設定を管理するためのセットアップ</w:t>
      </w:r>
      <w:proofErr w:type="spellEnd"/>
      <w:r>
        <w:t xml:space="preserve">。 </w:t>
      </w:r>
    </w:p>
    <w:p w14:paraId="5F2D81D4" w14:textId="77777777" w:rsidR="00477976" w:rsidRDefault="00375A42">
      <w:pPr>
        <w:numPr>
          <w:ilvl w:val="0"/>
          <w:numId w:val="3"/>
        </w:numPr>
        <w:spacing w:after="7" w:line="384" w:lineRule="auto"/>
        <w:ind w:hanging="360"/>
      </w:pPr>
      <w:proofErr w:type="spellStart"/>
      <w:r>
        <w:rPr>
          <w:b/>
        </w:rPr>
        <w:t>デバイス登録</w:t>
      </w:r>
      <w:r>
        <w:t>。デバイスを登録に向けてセットアップし、Intune</w:t>
      </w:r>
      <w:proofErr w:type="spellEnd"/>
      <w:r>
        <w:t xml:space="preserve"> </w:t>
      </w:r>
      <w:proofErr w:type="spellStart"/>
      <w:r>
        <w:t>または</w:t>
      </w:r>
      <w:proofErr w:type="spellEnd"/>
      <w:r>
        <w:t xml:space="preserve"> Intune for Education </w:t>
      </w:r>
      <w:proofErr w:type="spellStart"/>
      <w:r>
        <w:t>に登録</w:t>
      </w:r>
      <w:proofErr w:type="spellEnd"/>
      <w:r>
        <w:t xml:space="preserve">。 </w:t>
      </w:r>
    </w:p>
    <w:p w14:paraId="6FDA88D1" w14:textId="77777777" w:rsidR="00477976" w:rsidRDefault="00375A42">
      <w:pPr>
        <w:numPr>
          <w:ilvl w:val="0"/>
          <w:numId w:val="3"/>
        </w:numPr>
        <w:spacing w:after="7" w:line="259" w:lineRule="auto"/>
        <w:ind w:hanging="360"/>
      </w:pPr>
      <w:proofErr w:type="spellStart"/>
      <w:r>
        <w:rPr>
          <w:b/>
        </w:rPr>
        <w:t>デバイスのリセット</w:t>
      </w:r>
      <w:r>
        <w:t>。Intune</w:t>
      </w:r>
      <w:proofErr w:type="spellEnd"/>
      <w:r>
        <w:t xml:space="preserve"> </w:t>
      </w:r>
      <w:proofErr w:type="spellStart"/>
      <w:r>
        <w:t>または</w:t>
      </w:r>
      <w:proofErr w:type="spellEnd"/>
      <w:r>
        <w:t xml:space="preserve"> Intune for Education </w:t>
      </w:r>
      <w:proofErr w:type="spellStart"/>
      <w:r>
        <w:t>で管理デバイスをリセット</w:t>
      </w:r>
      <w:proofErr w:type="spellEnd"/>
      <w:r>
        <w:t xml:space="preserve">。 </w:t>
      </w:r>
    </w:p>
    <w:p w14:paraId="2DBF9BDC" w14:textId="77777777" w:rsidR="00477976" w:rsidRDefault="00375A42">
      <w:pPr>
        <w:numPr>
          <w:ilvl w:val="0"/>
          <w:numId w:val="3"/>
        </w:numPr>
        <w:spacing w:after="301" w:line="259" w:lineRule="auto"/>
        <w:ind w:hanging="360"/>
      </w:pPr>
      <w:proofErr w:type="spellStart"/>
      <w:r>
        <w:rPr>
          <w:b/>
        </w:rPr>
        <w:t>その他にも、以下のアクティビティが</w:t>
      </w:r>
      <w:r>
        <w:t>承認される場合があります。オンサイト展開、フルサービス</w:t>
      </w:r>
      <w:proofErr w:type="spellEnd"/>
      <w:r>
        <w:t xml:space="preserve"> </w:t>
      </w:r>
      <w:proofErr w:type="spellStart"/>
      <w:r>
        <w:t>サポート、特別待遇サポート、サポート</w:t>
      </w:r>
      <w:proofErr w:type="spellEnd"/>
      <w:r>
        <w:t xml:space="preserve"> </w:t>
      </w:r>
      <w:proofErr w:type="spellStart"/>
      <w:r>
        <w:t>デスクまたは直接パートナー窓口、リモート</w:t>
      </w:r>
      <w:proofErr w:type="spellEnd"/>
      <w:r>
        <w:t xml:space="preserve"> </w:t>
      </w:r>
      <w:proofErr w:type="spellStart"/>
      <w:r>
        <w:t>サポート、電話サポート</w:t>
      </w:r>
      <w:proofErr w:type="spellEnd"/>
      <w:r>
        <w:t xml:space="preserve"> </w:t>
      </w:r>
    </w:p>
    <w:tbl>
      <w:tblPr>
        <w:tblStyle w:val="TableGrid"/>
        <w:tblW w:w="10351" w:type="dxa"/>
        <w:tblInd w:w="6" w:type="dxa"/>
        <w:tblCellMar>
          <w:top w:w="88" w:type="dxa"/>
          <w:left w:w="107" w:type="dxa"/>
          <w:right w:w="290" w:type="dxa"/>
        </w:tblCellMar>
        <w:tblLook w:val="04A0" w:firstRow="1" w:lastRow="0" w:firstColumn="1" w:lastColumn="0" w:noHBand="0" w:noVBand="1"/>
      </w:tblPr>
      <w:tblGrid>
        <w:gridCol w:w="10351"/>
      </w:tblGrid>
      <w:tr w:rsidR="00477976" w14:paraId="4A4AD1D4" w14:textId="77777777">
        <w:trPr>
          <w:trHeight w:val="557"/>
        </w:trPr>
        <w:tc>
          <w:tcPr>
            <w:tcW w:w="10351" w:type="dxa"/>
            <w:tcBorders>
              <w:top w:val="single" w:sz="4" w:space="0" w:color="000000"/>
              <w:left w:val="single" w:sz="4" w:space="0" w:color="000000"/>
              <w:bottom w:val="single" w:sz="4" w:space="0" w:color="000000"/>
              <w:right w:val="single" w:sz="4" w:space="0" w:color="000000"/>
            </w:tcBorders>
            <w:shd w:val="clear" w:color="auto" w:fill="E7E6E6"/>
          </w:tcPr>
          <w:p w14:paraId="2ACB09FC" w14:textId="77777777" w:rsidR="00477976" w:rsidRDefault="00375A42">
            <w:pPr>
              <w:spacing w:after="0" w:line="259" w:lineRule="auto"/>
              <w:ind w:left="183" w:firstLine="0"/>
              <w:jc w:val="center"/>
            </w:pPr>
            <w:proofErr w:type="spellStart"/>
            <w:r>
              <w:rPr>
                <w:b/>
                <w:sz w:val="22"/>
              </w:rPr>
              <w:t>対象範囲の作業</w:t>
            </w:r>
            <w:proofErr w:type="spellEnd"/>
            <w:r>
              <w:rPr>
                <w:b/>
                <w:sz w:val="22"/>
              </w:rPr>
              <w:t xml:space="preserve"> </w:t>
            </w:r>
          </w:p>
        </w:tc>
      </w:tr>
      <w:tr w:rsidR="00477976" w14:paraId="2D38C2B9" w14:textId="77777777">
        <w:trPr>
          <w:trHeight w:val="1420"/>
        </w:trPr>
        <w:tc>
          <w:tcPr>
            <w:tcW w:w="10351" w:type="dxa"/>
            <w:tcBorders>
              <w:top w:val="single" w:sz="4" w:space="0" w:color="000000"/>
              <w:left w:val="single" w:sz="4" w:space="0" w:color="000000"/>
              <w:bottom w:val="single" w:sz="4" w:space="0" w:color="000000"/>
              <w:right w:val="single" w:sz="4" w:space="0" w:color="000000"/>
            </w:tcBorders>
          </w:tcPr>
          <w:p w14:paraId="33607E38" w14:textId="77777777" w:rsidR="00477976" w:rsidRDefault="00375A42">
            <w:pPr>
              <w:spacing w:after="120" w:line="386" w:lineRule="auto"/>
              <w:ind w:left="0" w:firstLine="0"/>
              <w:jc w:val="both"/>
            </w:pPr>
            <w:proofErr w:type="spellStart"/>
            <w:r>
              <w:rPr>
                <w:b/>
              </w:rPr>
              <w:t>このエンゲージメントで登録アクティビティが実施されたデバイスの総数を入力してください</w:t>
            </w:r>
            <w:proofErr w:type="spellEnd"/>
            <w:r>
              <w:rPr>
                <w:b/>
              </w:rPr>
              <w:t xml:space="preserve"> </w:t>
            </w:r>
            <w:r>
              <w:t xml:space="preserve">(このインセンティブを請求するには、1000台以上の登録デバイスのうち 85% </w:t>
            </w:r>
            <w:proofErr w:type="spellStart"/>
            <w:r>
              <w:t>以上が必要です</w:t>
            </w:r>
            <w:proofErr w:type="spellEnd"/>
            <w:r>
              <w:t>)</w:t>
            </w:r>
            <w:r>
              <w:rPr>
                <w:b/>
              </w:rPr>
              <w:t xml:space="preserve">: _____ </w:t>
            </w:r>
          </w:p>
          <w:p w14:paraId="17D6F9C5" w14:textId="77777777" w:rsidR="00477976" w:rsidRDefault="00375A42">
            <w:pPr>
              <w:spacing w:after="0" w:line="259" w:lineRule="auto"/>
              <w:ind w:left="0" w:firstLine="0"/>
            </w:pPr>
            <w:r>
              <w:rPr>
                <w:b/>
              </w:rPr>
              <w:t xml:space="preserve"> </w:t>
            </w:r>
          </w:p>
        </w:tc>
      </w:tr>
      <w:tr w:rsidR="00477976" w14:paraId="14F04432" w14:textId="77777777">
        <w:trPr>
          <w:trHeight w:val="2981"/>
        </w:trPr>
        <w:tc>
          <w:tcPr>
            <w:tcW w:w="10351" w:type="dxa"/>
            <w:tcBorders>
              <w:top w:val="single" w:sz="4" w:space="0" w:color="000000"/>
              <w:left w:val="single" w:sz="4" w:space="0" w:color="000000"/>
              <w:bottom w:val="single" w:sz="4" w:space="0" w:color="000000"/>
              <w:right w:val="single" w:sz="4" w:space="0" w:color="000000"/>
            </w:tcBorders>
          </w:tcPr>
          <w:p w14:paraId="759309F9" w14:textId="77777777" w:rsidR="00477976" w:rsidRDefault="00375A42">
            <w:pPr>
              <w:spacing w:after="266" w:line="259" w:lineRule="auto"/>
              <w:ind w:left="0" w:firstLine="0"/>
            </w:pPr>
            <w:proofErr w:type="spellStart"/>
            <w:r>
              <w:rPr>
                <w:b/>
              </w:rPr>
              <w:t>このお客様に対して実施した上記の登録アクティビティの概要を示してください</w:t>
            </w:r>
            <w:proofErr w:type="spellEnd"/>
            <w:r>
              <w:rPr>
                <w:b/>
              </w:rPr>
              <w:t xml:space="preserve">。 </w:t>
            </w:r>
          </w:p>
          <w:p w14:paraId="24F27C56" w14:textId="77777777" w:rsidR="00477976" w:rsidRDefault="00375A42">
            <w:pPr>
              <w:tabs>
                <w:tab w:val="center" w:pos="720"/>
              </w:tabs>
              <w:spacing w:after="133" w:line="259" w:lineRule="auto"/>
              <w:ind w:left="0" w:firstLine="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 </w:t>
            </w:r>
          </w:p>
          <w:p w14:paraId="0598B1DB" w14:textId="77777777" w:rsidR="00477976" w:rsidRDefault="00375A42">
            <w:pPr>
              <w:spacing w:after="148" w:line="259" w:lineRule="auto"/>
              <w:ind w:left="720" w:firstLine="0"/>
            </w:pPr>
            <w:r>
              <w:rPr>
                <w:b/>
              </w:rPr>
              <w:t xml:space="preserve"> </w:t>
            </w:r>
          </w:p>
          <w:p w14:paraId="4DEBE464" w14:textId="77777777" w:rsidR="00477976" w:rsidRDefault="00375A42">
            <w:pPr>
              <w:tabs>
                <w:tab w:val="center" w:pos="720"/>
              </w:tabs>
              <w:spacing w:after="133" w:line="259" w:lineRule="auto"/>
              <w:ind w:left="0" w:firstLine="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 </w:t>
            </w:r>
          </w:p>
          <w:p w14:paraId="6DA5B541" w14:textId="77777777" w:rsidR="00477976" w:rsidRDefault="00375A42">
            <w:pPr>
              <w:spacing w:after="148" w:line="259" w:lineRule="auto"/>
              <w:ind w:left="720" w:firstLine="0"/>
            </w:pPr>
            <w:r>
              <w:rPr>
                <w:b/>
              </w:rPr>
              <w:t xml:space="preserve"> </w:t>
            </w:r>
          </w:p>
          <w:p w14:paraId="09277228" w14:textId="77777777" w:rsidR="00477976" w:rsidRDefault="00375A42">
            <w:pPr>
              <w:tabs>
                <w:tab w:val="center" w:pos="720"/>
              </w:tabs>
              <w:spacing w:after="136" w:line="259" w:lineRule="auto"/>
              <w:ind w:left="0" w:firstLine="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 </w:t>
            </w:r>
          </w:p>
          <w:p w14:paraId="49531F9A" w14:textId="77777777" w:rsidR="00477976" w:rsidRDefault="00375A42">
            <w:pPr>
              <w:spacing w:after="0" w:line="259" w:lineRule="auto"/>
              <w:ind w:left="0" w:firstLine="0"/>
            </w:pPr>
            <w:r>
              <w:rPr>
                <w:b/>
              </w:rPr>
              <w:t xml:space="preserve"> </w:t>
            </w:r>
          </w:p>
        </w:tc>
      </w:tr>
    </w:tbl>
    <w:p w14:paraId="6074DF32" w14:textId="77777777" w:rsidR="00477976" w:rsidRDefault="00375A42">
      <w:pPr>
        <w:spacing w:after="259" w:line="259" w:lineRule="auto"/>
        <w:ind w:left="0" w:firstLine="0"/>
      </w:pPr>
      <w:r>
        <w:rPr>
          <w:b/>
          <w:sz w:val="22"/>
        </w:rPr>
        <w:t xml:space="preserve"> </w:t>
      </w:r>
    </w:p>
    <w:p w14:paraId="7EA3615E" w14:textId="77777777" w:rsidR="00477976" w:rsidRDefault="00375A42">
      <w:pPr>
        <w:pStyle w:val="Heading3"/>
        <w:ind w:left="-5"/>
      </w:pPr>
      <w:proofErr w:type="spellStart"/>
      <w:r>
        <w:lastRenderedPageBreak/>
        <w:t>署名</w:t>
      </w:r>
      <w:proofErr w:type="spellEnd"/>
      <w:r>
        <w:t xml:space="preserve"> </w:t>
      </w:r>
    </w:p>
    <w:p w14:paraId="5CDB5C0A" w14:textId="77777777" w:rsidR="00477976" w:rsidRDefault="00375A42">
      <w:pPr>
        <w:spacing w:after="0" w:line="259" w:lineRule="auto"/>
        <w:ind w:left="-5" w:firstLine="0"/>
      </w:pPr>
      <w:proofErr w:type="spellStart"/>
      <w:r>
        <w:t>会社とドキュメント署名者の両方に関する情報を提供してください</w:t>
      </w:r>
      <w:proofErr w:type="spellEnd"/>
      <w:r>
        <w:t>。</w:t>
      </w:r>
      <w:r>
        <w:rPr>
          <w:sz w:val="22"/>
        </w:rPr>
        <w:t xml:space="preserve"> </w:t>
      </w:r>
    </w:p>
    <w:tbl>
      <w:tblPr>
        <w:tblStyle w:val="TableGrid"/>
        <w:tblW w:w="9360" w:type="dxa"/>
        <w:tblInd w:w="1" w:type="dxa"/>
        <w:tblCellMar>
          <w:top w:w="88" w:type="dxa"/>
          <w:left w:w="107" w:type="dxa"/>
          <w:right w:w="115" w:type="dxa"/>
        </w:tblCellMar>
        <w:tblLook w:val="04A0" w:firstRow="1" w:lastRow="0" w:firstColumn="1" w:lastColumn="0" w:noHBand="0" w:noVBand="1"/>
      </w:tblPr>
      <w:tblGrid>
        <w:gridCol w:w="2527"/>
        <w:gridCol w:w="6833"/>
      </w:tblGrid>
      <w:tr w:rsidR="00477976" w14:paraId="14A34BBA" w14:textId="77777777">
        <w:trPr>
          <w:trHeight w:val="517"/>
        </w:trPr>
        <w:tc>
          <w:tcPr>
            <w:tcW w:w="9360" w:type="dxa"/>
            <w:gridSpan w:val="2"/>
            <w:tcBorders>
              <w:top w:val="single" w:sz="4" w:space="0" w:color="000000"/>
              <w:left w:val="single" w:sz="4" w:space="0" w:color="000000"/>
              <w:bottom w:val="single" w:sz="4" w:space="0" w:color="000000"/>
              <w:right w:val="single" w:sz="4" w:space="0" w:color="000000"/>
            </w:tcBorders>
            <w:shd w:val="clear" w:color="auto" w:fill="E7E6E6"/>
          </w:tcPr>
          <w:p w14:paraId="6666E670" w14:textId="77777777" w:rsidR="00477976" w:rsidRDefault="00375A42">
            <w:pPr>
              <w:spacing w:after="0" w:line="259" w:lineRule="auto"/>
              <w:ind w:left="0" w:firstLine="0"/>
            </w:pPr>
            <w:proofErr w:type="spellStart"/>
            <w:r>
              <w:rPr>
                <w:b/>
              </w:rPr>
              <w:t>パートナーおよびお客様の連絡先情報</w:t>
            </w:r>
            <w:proofErr w:type="spellEnd"/>
            <w:r>
              <w:rPr>
                <w:b/>
              </w:rPr>
              <w:t xml:space="preserve">  </w:t>
            </w:r>
          </w:p>
        </w:tc>
      </w:tr>
      <w:tr w:rsidR="00477976" w14:paraId="3BC15FD7" w14:textId="77777777">
        <w:trPr>
          <w:trHeight w:val="522"/>
        </w:trPr>
        <w:tc>
          <w:tcPr>
            <w:tcW w:w="2527" w:type="dxa"/>
            <w:tcBorders>
              <w:top w:val="single" w:sz="4" w:space="0" w:color="000000"/>
              <w:left w:val="single" w:sz="4" w:space="0" w:color="000000"/>
              <w:bottom w:val="single" w:sz="4" w:space="0" w:color="000000"/>
              <w:right w:val="single" w:sz="4" w:space="0" w:color="000000"/>
            </w:tcBorders>
          </w:tcPr>
          <w:p w14:paraId="579CEDC5" w14:textId="77777777" w:rsidR="00477976" w:rsidRDefault="00375A42">
            <w:pPr>
              <w:spacing w:after="0" w:line="259" w:lineRule="auto"/>
              <w:ind w:left="0" w:firstLine="0"/>
            </w:pPr>
            <w:proofErr w:type="spellStart"/>
            <w:r>
              <w:t>パートナー企業名</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3A5A782E" w14:textId="77777777" w:rsidR="00477976" w:rsidRDefault="00375A42">
            <w:pPr>
              <w:spacing w:after="0" w:line="259" w:lineRule="auto"/>
              <w:ind w:left="1" w:firstLine="0"/>
            </w:pPr>
            <w:r>
              <w:rPr>
                <w:b/>
              </w:rPr>
              <w:t xml:space="preserve"> </w:t>
            </w:r>
          </w:p>
        </w:tc>
      </w:tr>
      <w:tr w:rsidR="00477976" w14:paraId="17BFED80" w14:textId="77777777">
        <w:trPr>
          <w:trHeight w:val="518"/>
        </w:trPr>
        <w:tc>
          <w:tcPr>
            <w:tcW w:w="2527" w:type="dxa"/>
            <w:tcBorders>
              <w:top w:val="single" w:sz="4" w:space="0" w:color="000000"/>
              <w:left w:val="single" w:sz="4" w:space="0" w:color="000000"/>
              <w:bottom w:val="single" w:sz="4" w:space="0" w:color="000000"/>
              <w:right w:val="single" w:sz="4" w:space="0" w:color="000000"/>
            </w:tcBorders>
          </w:tcPr>
          <w:p w14:paraId="0486A0DD" w14:textId="77777777" w:rsidR="00477976" w:rsidRDefault="00375A42">
            <w:pPr>
              <w:spacing w:after="0" w:line="259" w:lineRule="auto"/>
              <w:ind w:left="0" w:firstLine="0"/>
            </w:pPr>
            <w:proofErr w:type="spellStart"/>
            <w:r>
              <w:t>パートナー署名者名</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3BD5E506" w14:textId="77777777" w:rsidR="00477976" w:rsidRDefault="00375A42">
            <w:pPr>
              <w:spacing w:after="0" w:line="259" w:lineRule="auto"/>
              <w:ind w:left="1" w:firstLine="0"/>
            </w:pPr>
            <w:r>
              <w:rPr>
                <w:b/>
              </w:rPr>
              <w:t xml:space="preserve"> </w:t>
            </w:r>
          </w:p>
        </w:tc>
      </w:tr>
      <w:tr w:rsidR="00477976" w14:paraId="09551F2C" w14:textId="77777777">
        <w:trPr>
          <w:trHeight w:val="521"/>
        </w:trPr>
        <w:tc>
          <w:tcPr>
            <w:tcW w:w="2527" w:type="dxa"/>
            <w:tcBorders>
              <w:top w:val="single" w:sz="4" w:space="0" w:color="000000"/>
              <w:left w:val="single" w:sz="4" w:space="0" w:color="000000"/>
              <w:bottom w:val="single" w:sz="4" w:space="0" w:color="000000"/>
              <w:right w:val="single" w:sz="4" w:space="0" w:color="000000"/>
            </w:tcBorders>
          </w:tcPr>
          <w:p w14:paraId="39070491" w14:textId="77777777" w:rsidR="00477976" w:rsidRDefault="00375A42">
            <w:pPr>
              <w:spacing w:after="0" w:line="259" w:lineRule="auto"/>
              <w:ind w:left="0" w:firstLine="0"/>
              <w:jc w:val="both"/>
            </w:pPr>
            <w:proofErr w:type="spellStart"/>
            <w:r>
              <w:t>パートナー署名者の役職</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5D4709F0" w14:textId="77777777" w:rsidR="00477976" w:rsidRDefault="00375A42">
            <w:pPr>
              <w:spacing w:after="0" w:line="259" w:lineRule="auto"/>
              <w:ind w:left="1" w:firstLine="0"/>
            </w:pPr>
            <w:r>
              <w:rPr>
                <w:b/>
              </w:rPr>
              <w:t xml:space="preserve"> </w:t>
            </w:r>
          </w:p>
        </w:tc>
      </w:tr>
      <w:tr w:rsidR="00477976" w14:paraId="0C2F5A7A" w14:textId="77777777">
        <w:trPr>
          <w:trHeight w:val="911"/>
        </w:trPr>
        <w:tc>
          <w:tcPr>
            <w:tcW w:w="2527" w:type="dxa"/>
            <w:tcBorders>
              <w:top w:val="single" w:sz="4" w:space="0" w:color="000000"/>
              <w:left w:val="single" w:sz="4" w:space="0" w:color="000000"/>
              <w:bottom w:val="single" w:sz="4" w:space="0" w:color="000000"/>
              <w:right w:val="single" w:sz="4" w:space="0" w:color="000000"/>
            </w:tcBorders>
          </w:tcPr>
          <w:p w14:paraId="21998C70" w14:textId="77777777" w:rsidR="00477976" w:rsidRDefault="00375A42">
            <w:pPr>
              <w:spacing w:after="0" w:line="259" w:lineRule="auto"/>
              <w:ind w:left="10" w:hanging="10"/>
            </w:pPr>
            <w:proofErr w:type="spellStart"/>
            <w:r>
              <w:t>パートナー署名者のメールアドレス</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1AAD7A09" w14:textId="77777777" w:rsidR="00477976" w:rsidRDefault="00375A42">
            <w:pPr>
              <w:spacing w:after="0" w:line="259" w:lineRule="auto"/>
              <w:ind w:left="1" w:firstLine="0"/>
            </w:pPr>
            <w:r>
              <w:rPr>
                <w:b/>
              </w:rPr>
              <w:t xml:space="preserve">                                      @ </w:t>
            </w:r>
          </w:p>
        </w:tc>
      </w:tr>
      <w:tr w:rsidR="00477976" w14:paraId="3DCC6012" w14:textId="77777777">
        <w:trPr>
          <w:trHeight w:val="518"/>
        </w:trPr>
        <w:tc>
          <w:tcPr>
            <w:tcW w:w="9360" w:type="dxa"/>
            <w:gridSpan w:val="2"/>
            <w:tcBorders>
              <w:top w:val="single" w:sz="4" w:space="0" w:color="000000"/>
              <w:left w:val="single" w:sz="4" w:space="0" w:color="000000"/>
              <w:bottom w:val="single" w:sz="4" w:space="0" w:color="000000"/>
              <w:right w:val="single" w:sz="4" w:space="0" w:color="000000"/>
            </w:tcBorders>
            <w:shd w:val="clear" w:color="auto" w:fill="E7E6E6"/>
          </w:tcPr>
          <w:p w14:paraId="0FAEBE6F" w14:textId="77777777" w:rsidR="00477976" w:rsidRDefault="00375A42">
            <w:pPr>
              <w:spacing w:after="0" w:line="259" w:lineRule="auto"/>
              <w:ind w:left="0" w:firstLine="0"/>
            </w:pPr>
            <w:r>
              <w:t xml:space="preserve"> </w:t>
            </w:r>
          </w:p>
        </w:tc>
      </w:tr>
      <w:tr w:rsidR="00477976" w14:paraId="34D80A2A" w14:textId="77777777">
        <w:trPr>
          <w:trHeight w:val="522"/>
        </w:trPr>
        <w:tc>
          <w:tcPr>
            <w:tcW w:w="2527" w:type="dxa"/>
            <w:tcBorders>
              <w:top w:val="single" w:sz="4" w:space="0" w:color="000000"/>
              <w:left w:val="single" w:sz="4" w:space="0" w:color="000000"/>
              <w:bottom w:val="single" w:sz="4" w:space="0" w:color="000000"/>
              <w:right w:val="single" w:sz="4" w:space="0" w:color="000000"/>
            </w:tcBorders>
          </w:tcPr>
          <w:p w14:paraId="648E71C5" w14:textId="77777777" w:rsidR="00477976" w:rsidRDefault="00375A42">
            <w:pPr>
              <w:spacing w:after="0" w:line="259" w:lineRule="auto"/>
              <w:ind w:left="0" w:firstLine="0"/>
            </w:pPr>
            <w:proofErr w:type="spellStart"/>
            <w:r>
              <w:t>お客様のテナント</w:t>
            </w:r>
            <w:proofErr w:type="spellEnd"/>
            <w:r>
              <w:t xml:space="preserve"> ID </w:t>
            </w:r>
          </w:p>
        </w:tc>
        <w:tc>
          <w:tcPr>
            <w:tcW w:w="6833" w:type="dxa"/>
            <w:tcBorders>
              <w:top w:val="single" w:sz="4" w:space="0" w:color="000000"/>
              <w:left w:val="single" w:sz="4" w:space="0" w:color="000000"/>
              <w:bottom w:val="single" w:sz="4" w:space="0" w:color="000000"/>
              <w:right w:val="single" w:sz="4" w:space="0" w:color="000000"/>
            </w:tcBorders>
          </w:tcPr>
          <w:p w14:paraId="47AF8D99" w14:textId="77777777" w:rsidR="00477976" w:rsidRDefault="00375A42">
            <w:pPr>
              <w:spacing w:after="0" w:line="259" w:lineRule="auto"/>
              <w:ind w:left="1" w:firstLine="0"/>
            </w:pPr>
            <w:r>
              <w:rPr>
                <w:b/>
              </w:rPr>
              <w:t xml:space="preserve"> </w:t>
            </w:r>
          </w:p>
        </w:tc>
      </w:tr>
      <w:tr w:rsidR="00477976" w14:paraId="347E5812" w14:textId="77777777">
        <w:trPr>
          <w:trHeight w:val="521"/>
        </w:trPr>
        <w:tc>
          <w:tcPr>
            <w:tcW w:w="2527" w:type="dxa"/>
            <w:tcBorders>
              <w:top w:val="single" w:sz="4" w:space="0" w:color="000000"/>
              <w:left w:val="single" w:sz="4" w:space="0" w:color="000000"/>
              <w:bottom w:val="single" w:sz="4" w:space="0" w:color="000000"/>
              <w:right w:val="single" w:sz="4" w:space="0" w:color="000000"/>
            </w:tcBorders>
          </w:tcPr>
          <w:p w14:paraId="5F0AB018" w14:textId="77777777" w:rsidR="00477976" w:rsidRDefault="00375A42">
            <w:pPr>
              <w:spacing w:after="0" w:line="259" w:lineRule="auto"/>
              <w:ind w:left="0" w:firstLine="0"/>
            </w:pPr>
            <w:proofErr w:type="spellStart"/>
            <w:r>
              <w:t>お客様の会社名</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38126375" w14:textId="77777777" w:rsidR="00477976" w:rsidRDefault="00375A42">
            <w:pPr>
              <w:spacing w:after="0" w:line="259" w:lineRule="auto"/>
              <w:ind w:left="1" w:firstLine="0"/>
            </w:pPr>
            <w:r>
              <w:rPr>
                <w:b/>
              </w:rPr>
              <w:t xml:space="preserve"> </w:t>
            </w:r>
          </w:p>
        </w:tc>
      </w:tr>
      <w:tr w:rsidR="00477976" w14:paraId="1DE866E0" w14:textId="77777777">
        <w:trPr>
          <w:trHeight w:val="521"/>
        </w:trPr>
        <w:tc>
          <w:tcPr>
            <w:tcW w:w="2527" w:type="dxa"/>
            <w:tcBorders>
              <w:top w:val="single" w:sz="4" w:space="0" w:color="000000"/>
              <w:left w:val="single" w:sz="4" w:space="0" w:color="000000"/>
              <w:bottom w:val="single" w:sz="4" w:space="0" w:color="000000"/>
              <w:right w:val="single" w:sz="4" w:space="0" w:color="000000"/>
            </w:tcBorders>
          </w:tcPr>
          <w:p w14:paraId="6E0578D6" w14:textId="77777777" w:rsidR="00477976" w:rsidRDefault="00375A42">
            <w:pPr>
              <w:spacing w:after="0" w:line="259" w:lineRule="auto"/>
              <w:ind w:left="0" w:firstLine="0"/>
            </w:pPr>
            <w:proofErr w:type="spellStart"/>
            <w:r>
              <w:t>お客様の署名者名</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62F9A2D3" w14:textId="77777777" w:rsidR="00477976" w:rsidRDefault="00375A42">
            <w:pPr>
              <w:spacing w:after="0" w:line="259" w:lineRule="auto"/>
              <w:ind w:left="0" w:firstLine="0"/>
            </w:pPr>
            <w:r>
              <w:t xml:space="preserve"> </w:t>
            </w:r>
          </w:p>
        </w:tc>
      </w:tr>
      <w:tr w:rsidR="00477976" w14:paraId="53187F4A" w14:textId="77777777">
        <w:trPr>
          <w:trHeight w:val="518"/>
        </w:trPr>
        <w:tc>
          <w:tcPr>
            <w:tcW w:w="2527" w:type="dxa"/>
            <w:tcBorders>
              <w:top w:val="single" w:sz="4" w:space="0" w:color="000000"/>
              <w:left w:val="single" w:sz="4" w:space="0" w:color="000000"/>
              <w:bottom w:val="single" w:sz="4" w:space="0" w:color="000000"/>
              <w:right w:val="single" w:sz="4" w:space="0" w:color="000000"/>
            </w:tcBorders>
          </w:tcPr>
          <w:p w14:paraId="77BF5A44" w14:textId="77777777" w:rsidR="00477976" w:rsidRDefault="00375A42">
            <w:pPr>
              <w:spacing w:after="0" w:line="259" w:lineRule="auto"/>
              <w:ind w:left="0" w:firstLine="0"/>
            </w:pPr>
            <w:proofErr w:type="spellStart"/>
            <w:r>
              <w:t>お客様の署名者の役職</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02F6DA11" w14:textId="77777777" w:rsidR="00477976" w:rsidRDefault="00375A42">
            <w:pPr>
              <w:spacing w:after="0" w:line="259" w:lineRule="auto"/>
              <w:ind w:left="0" w:firstLine="0"/>
            </w:pPr>
            <w:r>
              <w:rPr>
                <w:b/>
              </w:rPr>
              <w:t xml:space="preserve"> </w:t>
            </w:r>
          </w:p>
        </w:tc>
      </w:tr>
      <w:tr w:rsidR="00477976" w14:paraId="6ACA6936" w14:textId="77777777">
        <w:trPr>
          <w:trHeight w:val="912"/>
        </w:trPr>
        <w:tc>
          <w:tcPr>
            <w:tcW w:w="2527" w:type="dxa"/>
            <w:tcBorders>
              <w:top w:val="single" w:sz="4" w:space="0" w:color="000000"/>
              <w:left w:val="single" w:sz="4" w:space="0" w:color="000000"/>
              <w:bottom w:val="single" w:sz="4" w:space="0" w:color="000000"/>
              <w:right w:val="single" w:sz="4" w:space="0" w:color="000000"/>
            </w:tcBorders>
          </w:tcPr>
          <w:p w14:paraId="6DD80DCD" w14:textId="77777777" w:rsidR="00477976" w:rsidRDefault="00375A42">
            <w:pPr>
              <w:spacing w:after="0" w:line="259" w:lineRule="auto"/>
              <w:ind w:left="10" w:hanging="10"/>
            </w:pPr>
            <w:proofErr w:type="spellStart"/>
            <w:r>
              <w:t>お客様の署名者のメールアドレス</w:t>
            </w:r>
            <w:proofErr w:type="spellEnd"/>
            <w:r>
              <w:t xml:space="preserve"> </w:t>
            </w:r>
          </w:p>
        </w:tc>
        <w:tc>
          <w:tcPr>
            <w:tcW w:w="6833" w:type="dxa"/>
            <w:tcBorders>
              <w:top w:val="single" w:sz="4" w:space="0" w:color="000000"/>
              <w:left w:val="single" w:sz="4" w:space="0" w:color="000000"/>
              <w:bottom w:val="single" w:sz="4" w:space="0" w:color="000000"/>
              <w:right w:val="single" w:sz="4" w:space="0" w:color="000000"/>
            </w:tcBorders>
          </w:tcPr>
          <w:p w14:paraId="1496731A" w14:textId="77777777" w:rsidR="00477976" w:rsidRDefault="00375A42">
            <w:pPr>
              <w:spacing w:after="0" w:line="259" w:lineRule="auto"/>
              <w:ind w:left="0" w:firstLine="0"/>
            </w:pPr>
            <w:r>
              <w:rPr>
                <w:b/>
              </w:rPr>
              <w:t xml:space="preserve">                       @ </w:t>
            </w:r>
          </w:p>
        </w:tc>
      </w:tr>
    </w:tbl>
    <w:p w14:paraId="7233225E" w14:textId="77777777" w:rsidR="00477976" w:rsidRDefault="00375A42">
      <w:pPr>
        <w:spacing w:after="0" w:line="259" w:lineRule="auto"/>
        <w:ind w:left="0" w:firstLine="0"/>
        <w:jc w:val="both"/>
      </w:pPr>
      <w:r>
        <w:rPr>
          <w:sz w:val="24"/>
        </w:rPr>
        <w:t xml:space="preserve"> </w:t>
      </w:r>
    </w:p>
    <w:tbl>
      <w:tblPr>
        <w:tblStyle w:val="TableGrid"/>
        <w:tblW w:w="9360" w:type="dxa"/>
        <w:tblInd w:w="1" w:type="dxa"/>
        <w:tblCellMar>
          <w:top w:w="88" w:type="dxa"/>
          <w:left w:w="92" w:type="dxa"/>
          <w:right w:w="106" w:type="dxa"/>
        </w:tblCellMar>
        <w:tblLook w:val="04A0" w:firstRow="1" w:lastRow="0" w:firstColumn="1" w:lastColumn="0" w:noHBand="0" w:noVBand="1"/>
      </w:tblPr>
      <w:tblGrid>
        <w:gridCol w:w="9360"/>
      </w:tblGrid>
      <w:tr w:rsidR="00477976" w14:paraId="3F92142B" w14:textId="77777777">
        <w:trPr>
          <w:trHeight w:val="516"/>
        </w:trPr>
        <w:tc>
          <w:tcPr>
            <w:tcW w:w="9360" w:type="dxa"/>
            <w:tcBorders>
              <w:top w:val="single" w:sz="4" w:space="0" w:color="000000"/>
              <w:left w:val="single" w:sz="4" w:space="0" w:color="000000"/>
              <w:bottom w:val="single" w:sz="4" w:space="0" w:color="000000"/>
              <w:right w:val="single" w:sz="4" w:space="0" w:color="000000"/>
            </w:tcBorders>
            <w:shd w:val="clear" w:color="auto" w:fill="E7E6E6"/>
          </w:tcPr>
          <w:p w14:paraId="2EBA63C4" w14:textId="77777777" w:rsidR="00477976" w:rsidRDefault="00375A42">
            <w:pPr>
              <w:spacing w:after="0" w:line="259" w:lineRule="auto"/>
              <w:ind w:left="14" w:firstLine="0"/>
            </w:pPr>
            <w:proofErr w:type="spellStart"/>
            <w:r>
              <w:rPr>
                <w:b/>
              </w:rPr>
              <w:t>パートナーとお客様の認識</w:t>
            </w:r>
            <w:proofErr w:type="spellEnd"/>
            <w:r>
              <w:rPr>
                <w:b/>
              </w:rPr>
              <w:t xml:space="preserve"> </w:t>
            </w:r>
          </w:p>
        </w:tc>
      </w:tr>
      <w:tr w:rsidR="00477976" w14:paraId="6E0567D7" w14:textId="77777777">
        <w:trPr>
          <w:trHeight w:val="7306"/>
        </w:trPr>
        <w:tc>
          <w:tcPr>
            <w:tcW w:w="9360" w:type="dxa"/>
            <w:tcBorders>
              <w:top w:val="single" w:sz="4" w:space="0" w:color="000000"/>
              <w:left w:val="single" w:sz="4" w:space="0" w:color="000000"/>
              <w:bottom w:val="single" w:sz="4" w:space="0" w:color="000000"/>
              <w:right w:val="single" w:sz="4" w:space="0" w:color="000000"/>
            </w:tcBorders>
          </w:tcPr>
          <w:p w14:paraId="621C97C7" w14:textId="77777777" w:rsidR="00477976" w:rsidRDefault="00375A42">
            <w:pPr>
              <w:spacing w:after="123" w:line="387" w:lineRule="auto"/>
              <w:ind w:left="10" w:hanging="10"/>
            </w:pPr>
            <w:proofErr w:type="spellStart"/>
            <w:r>
              <w:lastRenderedPageBreak/>
              <w:t>以下に署名することで、パートナーとお客様は以下の情報を代表し、理解し、それに同意されたものと見なされます</w:t>
            </w:r>
            <w:proofErr w:type="spellEnd"/>
            <w:r>
              <w:t xml:space="preserve">:   </w:t>
            </w:r>
          </w:p>
          <w:p w14:paraId="7DF7852E" w14:textId="77777777" w:rsidR="00477976" w:rsidRDefault="00375A42">
            <w:pPr>
              <w:numPr>
                <w:ilvl w:val="0"/>
                <w:numId w:val="4"/>
              </w:numPr>
              <w:spacing w:after="112" w:line="259" w:lineRule="auto"/>
              <w:ind w:hanging="360"/>
            </w:pPr>
            <w:proofErr w:type="spellStart"/>
            <w:r>
              <w:t>上記は、顧客に提供された登録に関するアクティビティの正確な説明です</w:t>
            </w:r>
            <w:proofErr w:type="spellEnd"/>
            <w:r>
              <w:t xml:space="preserve">。 </w:t>
            </w:r>
          </w:p>
          <w:p w14:paraId="1BBD3863" w14:textId="77777777" w:rsidR="00477976" w:rsidRDefault="00375A42">
            <w:pPr>
              <w:numPr>
                <w:ilvl w:val="0"/>
                <w:numId w:val="4"/>
              </w:numPr>
              <w:spacing w:after="117" w:line="387" w:lineRule="auto"/>
              <w:ind w:hanging="360"/>
            </w:pPr>
            <w:r>
              <w:t>このプログラムで収集した連絡先情報または使用情報は、お客様によって明示的に同意されていない限り、マーケティング目的で使用されることはありません。</w:t>
            </w:r>
            <w:r>
              <w:rPr>
                <w:b/>
              </w:rPr>
              <w:t xml:space="preserve"> </w:t>
            </w:r>
          </w:p>
          <w:p w14:paraId="4528FF69" w14:textId="77777777" w:rsidR="00477976" w:rsidRDefault="00375A42">
            <w:pPr>
              <w:spacing w:after="249" w:line="259" w:lineRule="auto"/>
              <w:ind w:left="14" w:firstLine="0"/>
            </w:pPr>
            <w:r>
              <w:rPr>
                <w:b/>
              </w:rPr>
              <w:t xml:space="preserve"> </w:t>
            </w:r>
          </w:p>
          <w:p w14:paraId="50DB49FE" w14:textId="77777777" w:rsidR="00477976" w:rsidRDefault="00375A42">
            <w:pPr>
              <w:spacing w:after="246" w:line="259" w:lineRule="auto"/>
              <w:ind w:left="14" w:firstLine="0"/>
            </w:pPr>
            <w:r>
              <w:rPr>
                <w:b/>
              </w:rPr>
              <w:t xml:space="preserve">------------------------------------------------------------------------------------------------- </w:t>
            </w:r>
          </w:p>
          <w:p w14:paraId="07B26FDE" w14:textId="77777777" w:rsidR="00477976" w:rsidRDefault="00375A42">
            <w:pPr>
              <w:tabs>
                <w:tab w:val="center" w:pos="7107"/>
              </w:tabs>
              <w:spacing w:after="249" w:line="259" w:lineRule="auto"/>
              <w:ind w:left="0" w:firstLine="0"/>
            </w:pPr>
            <w:proofErr w:type="spellStart"/>
            <w:r>
              <w:rPr>
                <w:b/>
              </w:rPr>
              <w:t>パートナーの署名</w:t>
            </w:r>
            <w:proofErr w:type="spellEnd"/>
            <w:r>
              <w:rPr>
                <w:b/>
              </w:rPr>
              <w:t xml:space="preserve"> </w:t>
            </w:r>
            <w:r>
              <w:rPr>
                <w:b/>
              </w:rPr>
              <w:tab/>
            </w:r>
            <w:proofErr w:type="spellStart"/>
            <w:r>
              <w:rPr>
                <w:b/>
              </w:rPr>
              <w:t>署名日</w:t>
            </w:r>
            <w:proofErr w:type="spellEnd"/>
            <w:r>
              <w:rPr>
                <w:b/>
              </w:rPr>
              <w:t xml:space="preserve"> </w:t>
            </w:r>
          </w:p>
          <w:p w14:paraId="637A3BE9" w14:textId="77777777" w:rsidR="00477976" w:rsidRDefault="00375A42">
            <w:pPr>
              <w:spacing w:after="246" w:line="259" w:lineRule="auto"/>
              <w:ind w:left="14" w:firstLine="0"/>
            </w:pPr>
            <w:r>
              <w:rPr>
                <w:b/>
              </w:rPr>
              <w:t xml:space="preserve"> </w:t>
            </w:r>
          </w:p>
          <w:p w14:paraId="6359568C" w14:textId="77777777" w:rsidR="00477976" w:rsidRDefault="00375A42">
            <w:pPr>
              <w:spacing w:after="249" w:line="259" w:lineRule="auto"/>
              <w:ind w:left="14" w:firstLine="0"/>
            </w:pPr>
            <w:r>
              <w:rPr>
                <w:b/>
              </w:rPr>
              <w:t xml:space="preserve"> </w:t>
            </w:r>
          </w:p>
          <w:p w14:paraId="755A3131" w14:textId="77777777" w:rsidR="00477976" w:rsidRDefault="00375A42">
            <w:pPr>
              <w:spacing w:after="246" w:line="259" w:lineRule="auto"/>
              <w:ind w:left="14" w:firstLine="0"/>
            </w:pPr>
            <w:r>
              <w:rPr>
                <w:b/>
              </w:rPr>
              <w:t xml:space="preserve">------------------------------------------------------------------------------------------------- </w:t>
            </w:r>
          </w:p>
          <w:p w14:paraId="201E1A11" w14:textId="77777777" w:rsidR="00477976" w:rsidRDefault="00375A42">
            <w:pPr>
              <w:tabs>
                <w:tab w:val="center" w:pos="7107"/>
              </w:tabs>
              <w:spacing w:after="249" w:line="259" w:lineRule="auto"/>
              <w:ind w:left="0" w:firstLine="0"/>
            </w:pPr>
            <w:proofErr w:type="spellStart"/>
            <w:r>
              <w:rPr>
                <w:b/>
              </w:rPr>
              <w:t>お客様の署名</w:t>
            </w:r>
            <w:proofErr w:type="spellEnd"/>
            <w:r>
              <w:rPr>
                <w:b/>
              </w:rPr>
              <w:t xml:space="preserve"> </w:t>
            </w:r>
            <w:r>
              <w:rPr>
                <w:b/>
              </w:rPr>
              <w:tab/>
            </w:r>
            <w:proofErr w:type="spellStart"/>
            <w:r>
              <w:rPr>
                <w:b/>
              </w:rPr>
              <w:t>署名日</w:t>
            </w:r>
            <w:proofErr w:type="spellEnd"/>
            <w:r>
              <w:rPr>
                <w:b/>
              </w:rPr>
              <w:t xml:space="preserve"> </w:t>
            </w:r>
          </w:p>
          <w:p w14:paraId="3DDABBFE" w14:textId="77777777" w:rsidR="00477976" w:rsidRDefault="00375A42">
            <w:pPr>
              <w:spacing w:after="246" w:line="259" w:lineRule="auto"/>
              <w:ind w:left="1020" w:firstLine="0"/>
              <w:jc w:val="center"/>
            </w:pPr>
            <w:r>
              <w:rPr>
                <w:b/>
              </w:rPr>
              <w:t xml:space="preserve"> </w:t>
            </w:r>
          </w:p>
          <w:p w14:paraId="0B6AD37F" w14:textId="77777777" w:rsidR="00477976" w:rsidRDefault="00375A42">
            <w:pPr>
              <w:spacing w:after="249" w:line="259" w:lineRule="auto"/>
              <w:ind w:left="1020" w:firstLine="0"/>
              <w:jc w:val="center"/>
            </w:pPr>
            <w:r>
              <w:rPr>
                <w:b/>
              </w:rPr>
              <w:t xml:space="preserve"> </w:t>
            </w:r>
          </w:p>
          <w:p w14:paraId="1C4068E9" w14:textId="77777777" w:rsidR="00477976" w:rsidRDefault="00375A42">
            <w:pPr>
              <w:spacing w:after="0" w:line="259" w:lineRule="auto"/>
              <w:ind w:left="1020" w:firstLine="0"/>
              <w:jc w:val="center"/>
            </w:pPr>
            <w:r>
              <w:rPr>
                <w:b/>
              </w:rPr>
              <w:t xml:space="preserve"> </w:t>
            </w:r>
          </w:p>
        </w:tc>
      </w:tr>
    </w:tbl>
    <w:p w14:paraId="606DA1F5" w14:textId="77777777" w:rsidR="00477976" w:rsidRDefault="00375A42">
      <w:pPr>
        <w:spacing w:after="0" w:line="259" w:lineRule="auto"/>
        <w:ind w:left="0" w:firstLine="0"/>
        <w:jc w:val="both"/>
      </w:pPr>
      <w:r>
        <w:rPr>
          <w:sz w:val="22"/>
        </w:rPr>
        <w:t xml:space="preserve"> </w:t>
      </w:r>
    </w:p>
    <w:sectPr w:rsidR="00477976">
      <w:pgSz w:w="12240" w:h="15840"/>
      <w:pgMar w:top="1445" w:right="1441" w:bottom="15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92EB9"/>
    <w:multiLevelType w:val="hybridMultilevel"/>
    <w:tmpl w:val="6F78B4AA"/>
    <w:lvl w:ilvl="0" w:tplc="69E02B2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1C950E">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EB81D50">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B09E96">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B66BC0">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9143712">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6C94E4">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48582E">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D0CF0A4">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12F1B5E"/>
    <w:multiLevelType w:val="hybridMultilevel"/>
    <w:tmpl w:val="543E531A"/>
    <w:lvl w:ilvl="0" w:tplc="6FDCDEA6">
      <w:start w:val="1"/>
      <w:numFmt w:val="bullet"/>
      <w:lvlText w:val="•"/>
      <w:lvlJc w:val="left"/>
      <w:pPr>
        <w:ind w:left="3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7D41D20">
      <w:start w:val="1"/>
      <w:numFmt w:val="bullet"/>
      <w:lvlText w:val="o"/>
      <w:lvlJc w:val="left"/>
      <w:pPr>
        <w:ind w:left="11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1A288C">
      <w:start w:val="1"/>
      <w:numFmt w:val="bullet"/>
      <w:lvlText w:val="▪"/>
      <w:lvlJc w:val="left"/>
      <w:pPr>
        <w:ind w:left="19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6E4533E">
      <w:start w:val="1"/>
      <w:numFmt w:val="bullet"/>
      <w:lvlText w:val="•"/>
      <w:lvlJc w:val="left"/>
      <w:pPr>
        <w:ind w:left="26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C88D26">
      <w:start w:val="1"/>
      <w:numFmt w:val="bullet"/>
      <w:lvlText w:val="o"/>
      <w:lvlJc w:val="left"/>
      <w:pPr>
        <w:ind w:left="33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CEBA22">
      <w:start w:val="1"/>
      <w:numFmt w:val="bullet"/>
      <w:lvlText w:val="▪"/>
      <w:lvlJc w:val="left"/>
      <w:pPr>
        <w:ind w:left="40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5D68BA8">
      <w:start w:val="1"/>
      <w:numFmt w:val="bullet"/>
      <w:lvlText w:val="•"/>
      <w:lvlJc w:val="left"/>
      <w:pPr>
        <w:ind w:left="4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7A406E">
      <w:start w:val="1"/>
      <w:numFmt w:val="bullet"/>
      <w:lvlText w:val="o"/>
      <w:lvlJc w:val="left"/>
      <w:pPr>
        <w:ind w:left="5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9761A70">
      <w:start w:val="1"/>
      <w:numFmt w:val="bullet"/>
      <w:lvlText w:val="▪"/>
      <w:lvlJc w:val="left"/>
      <w:pPr>
        <w:ind w:left="6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4567298"/>
    <w:multiLevelType w:val="hybridMultilevel"/>
    <w:tmpl w:val="1D22E106"/>
    <w:lvl w:ilvl="0" w:tplc="33CED41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6E6C6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6A8BDC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4A89B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D2C68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F47F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62E9C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74935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07EEE2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73E5E35"/>
    <w:multiLevelType w:val="hybridMultilevel"/>
    <w:tmpl w:val="CF7C3DC8"/>
    <w:lvl w:ilvl="0" w:tplc="A97EB01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581B86">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DA65846">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D874E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16547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B2E7DD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5A451C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5501E6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04F9F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81805769">
    <w:abstractNumId w:val="3"/>
  </w:num>
  <w:num w:numId="2" w16cid:durableId="1600020688">
    <w:abstractNumId w:val="0"/>
  </w:num>
  <w:num w:numId="3" w16cid:durableId="705446288">
    <w:abstractNumId w:val="2"/>
  </w:num>
  <w:num w:numId="4" w16cid:durableId="1189221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976"/>
    <w:rsid w:val="001E43DC"/>
    <w:rsid w:val="00375A42"/>
    <w:rsid w:val="00393771"/>
    <w:rsid w:val="00477976"/>
    <w:rsid w:val="00AC21AE"/>
    <w:rsid w:val="00BD0ADF"/>
    <w:rsid w:val="00F05892"/>
    <w:rsid w:val="00F434A6"/>
    <w:rsid w:val="4943FD60"/>
    <w:rsid w:val="7CD47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ABB4"/>
  <w15:docId w15:val="{50D37838-30AE-4ED5-8AFE-A600D33CD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2" w:line="377" w:lineRule="auto"/>
      <w:ind w:left="370" w:hanging="370"/>
    </w:pPr>
    <w:rPr>
      <w:rFonts w:ascii="MS Mincho" w:eastAsia="MS Mincho" w:hAnsi="MS Mincho" w:cs="MS Mincho"/>
      <w:color w:val="000000"/>
      <w:sz w:val="20"/>
    </w:rPr>
  </w:style>
  <w:style w:type="paragraph" w:styleId="Heading1">
    <w:name w:val="heading 1"/>
    <w:next w:val="Normal"/>
    <w:link w:val="Heading1Char"/>
    <w:uiPriority w:val="9"/>
    <w:qFormat/>
    <w:pPr>
      <w:keepNext/>
      <w:keepLines/>
      <w:spacing w:after="193" w:line="259" w:lineRule="auto"/>
      <w:ind w:left="10" w:hanging="10"/>
      <w:outlineLvl w:val="0"/>
    </w:pPr>
    <w:rPr>
      <w:rFonts w:ascii="MS Mincho" w:eastAsia="MS Mincho" w:hAnsi="MS Mincho" w:cs="MS Mincho"/>
      <w:b/>
      <w:color w:val="000000"/>
    </w:rPr>
  </w:style>
  <w:style w:type="paragraph" w:styleId="Heading2">
    <w:name w:val="heading 2"/>
    <w:next w:val="Normal"/>
    <w:link w:val="Heading2Char"/>
    <w:uiPriority w:val="9"/>
    <w:unhideWhenUsed/>
    <w:qFormat/>
    <w:pPr>
      <w:keepNext/>
      <w:keepLines/>
      <w:spacing w:after="221" w:line="259" w:lineRule="auto"/>
      <w:ind w:left="360"/>
      <w:outlineLvl w:val="1"/>
    </w:pPr>
    <w:rPr>
      <w:rFonts w:ascii="MS Mincho" w:eastAsia="MS Mincho" w:hAnsi="MS Mincho" w:cs="MS Mincho"/>
      <w:color w:val="000000"/>
    </w:rPr>
  </w:style>
  <w:style w:type="paragraph" w:styleId="Heading3">
    <w:name w:val="heading 3"/>
    <w:next w:val="Normal"/>
    <w:link w:val="Heading3Char"/>
    <w:uiPriority w:val="9"/>
    <w:unhideWhenUsed/>
    <w:qFormat/>
    <w:pPr>
      <w:keepNext/>
      <w:keepLines/>
      <w:spacing w:after="233" w:line="259" w:lineRule="auto"/>
      <w:ind w:left="10" w:hanging="10"/>
      <w:outlineLvl w:val="2"/>
    </w:pPr>
    <w:rPr>
      <w:rFonts w:ascii="MS Mincho" w:eastAsia="MS Mincho" w:hAnsi="MS Mincho" w:cs="MS Mincho"/>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MS Mincho" w:eastAsia="MS Mincho" w:hAnsi="MS Mincho" w:cs="MS Mincho"/>
      <w:b/>
      <w:color w:val="000000"/>
      <w:sz w:val="22"/>
    </w:rPr>
  </w:style>
  <w:style w:type="character" w:customStyle="1" w:styleId="Heading2Char">
    <w:name w:val="Heading 2 Char"/>
    <w:link w:val="Heading2"/>
    <w:rPr>
      <w:rFonts w:ascii="MS Mincho" w:eastAsia="MS Mincho" w:hAnsi="MS Mincho" w:cs="MS Mincho"/>
      <w:color w:val="000000"/>
      <w:sz w:val="24"/>
    </w:rPr>
  </w:style>
  <w:style w:type="character" w:customStyle="1" w:styleId="Heading1Char">
    <w:name w:val="Heading 1 Char"/>
    <w:link w:val="Heading1"/>
    <w:rPr>
      <w:rFonts w:ascii="MS Mincho" w:eastAsia="MS Mincho" w:hAnsi="MS Mincho" w:cs="MS Mincho"/>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rotect.checkpoint.com/v2/___https:/aka.ms/QTMRegistrations___.YzJ1Omxpb25icmlkZ2U6YzpvOmRhNDFjNzliZDJiNWE4NDQ1YWZkNTMwYjI5ODc4ZGNhOjY6NzM1MjpmYWUzZmFjODhkNzk0ZDI4YzU4ZmU1Y2IzMTMzMDUzMDFlNDNkNzU0NDYzNzcyNjFhOTNlODY0NzdkNDlkYzRhOnA6RjpO"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protect.checkpoint.com/v2/___https:/aka.ms/QTMRegistrations___.YzJ1Omxpb25icmlkZ2U6YzpvOmRhNDFjNzliZDJiNWE4NDQ1YWZkNTMwYjI5ODc4ZGNhOjY6NzM1MjpmYWUzZmFjODhkNzk0ZDI4YzU4ZmU1Y2IzMTMzMDUzMDFlNDNkNzU0NDYzNzcyNjFhOTNlODY0NzdkNDlkYzRhOnA6RjpO" TargetMode="External"/><Relationship Id="rId4" Type="http://schemas.openxmlformats.org/officeDocument/2006/relationships/numbering" Target="numbering.xml"/><Relationship Id="rId9" Type="http://schemas.openxmlformats.org/officeDocument/2006/relationships/hyperlink" Target="https://protect.checkpoint.com/v2/___https:/aka.ms/QTMRegistrations___.YzJ1Omxpb25icmlkZ2U6YzpvOmRhNDFjNzliZDJiNWE4NDQ1YWZkNTMwYjI5ODc4ZGNhOjY6NzM1MjpmYWUzZmFjODhkNzk0ZDI4YzU4ZmU1Y2IzMTMzMDUzMDFlNDNkNzU0NDYzNzcyNjFhOTNlODY0NzdkNDlkYzRhOnA6Rjp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6" ma:contentTypeDescription="Create a new document." ma:contentTypeScope="" ma:versionID="b67beeba9fbe46ace92c18c940aca474">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b0ec363ecc7e55a39907cc9b479bbec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71A524-4095-49D4-96A4-96E393612620}">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5CC3B11A-9694-416C-83B8-52E2AB898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A656B0-538B-4328-B854-0CEB8A7363D1}">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539</Words>
  <Characters>3251</Characters>
  <Application>Microsoft Office Word</Application>
  <DocSecurity>0</DocSecurity>
  <Lines>108</Lines>
  <Paragraphs>62</Paragraphs>
  <ScaleCrop>false</ScaleCrop>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 (AG Consulting Partners, Inc.)</dc:creator>
  <cp:keywords/>
  <cp:lastModifiedBy>Rene Munoz (AG Consulting Partners Inc)</cp:lastModifiedBy>
  <cp:revision>2</cp:revision>
  <dcterms:created xsi:type="dcterms:W3CDTF">2025-07-11T22:52:00Z</dcterms:created>
  <dcterms:modified xsi:type="dcterms:W3CDTF">2025-07-11T22:52:00Z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ies>
</file>